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0D" w:rsidRPr="00667D1B" w:rsidRDefault="004D01E4" w:rsidP="004D01E4">
      <w:pPr>
        <w:jc w:val="center"/>
        <w:rPr>
          <w:b/>
          <w:sz w:val="20"/>
          <w:szCs w:val="20"/>
        </w:rPr>
      </w:pPr>
      <w:r w:rsidRPr="004D01E4">
        <w:rPr>
          <w:b/>
          <w:sz w:val="32"/>
          <w:szCs w:val="28"/>
        </w:rPr>
        <w:t>Список дилеров</w:t>
      </w:r>
    </w:p>
    <w:tbl>
      <w:tblPr>
        <w:tblStyle w:val="a3"/>
        <w:tblW w:w="514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830"/>
        <w:gridCol w:w="3544"/>
        <w:gridCol w:w="3116"/>
      </w:tblGrid>
      <w:tr w:rsidR="00271420" w:rsidTr="00E62F56">
        <w:tc>
          <w:tcPr>
            <w:tcW w:w="1826" w:type="pct"/>
            <w:vAlign w:val="center"/>
          </w:tcPr>
          <w:p w:rsidR="00A825F3" w:rsidRPr="00E47A14" w:rsidRDefault="00A825F3" w:rsidP="00D42A40">
            <w:pPr>
              <w:jc w:val="center"/>
              <w:rPr>
                <w:sz w:val="22"/>
              </w:rPr>
            </w:pPr>
            <w:r w:rsidRPr="00E47A14">
              <w:rPr>
                <w:sz w:val="22"/>
              </w:rPr>
              <w:t>Название организации /</w:t>
            </w:r>
          </w:p>
          <w:p w:rsidR="00A825F3" w:rsidRPr="00E47A14" w:rsidRDefault="00A825F3" w:rsidP="00D42A40">
            <w:pPr>
              <w:jc w:val="center"/>
              <w:rPr>
                <w:sz w:val="22"/>
              </w:rPr>
            </w:pPr>
            <w:r w:rsidRPr="00E47A14">
              <w:rPr>
                <w:sz w:val="22"/>
              </w:rPr>
              <w:t>Контакты</w:t>
            </w:r>
          </w:p>
        </w:tc>
        <w:tc>
          <w:tcPr>
            <w:tcW w:w="1689" w:type="pct"/>
            <w:vAlign w:val="center"/>
          </w:tcPr>
          <w:p w:rsidR="00A825F3" w:rsidRPr="00E47A14" w:rsidRDefault="00A825F3" w:rsidP="00D42A40">
            <w:pPr>
              <w:jc w:val="center"/>
              <w:rPr>
                <w:sz w:val="22"/>
              </w:rPr>
            </w:pPr>
            <w:r w:rsidRPr="00E47A14">
              <w:rPr>
                <w:sz w:val="22"/>
              </w:rPr>
              <w:t>Адрес</w:t>
            </w:r>
          </w:p>
        </w:tc>
        <w:tc>
          <w:tcPr>
            <w:tcW w:w="1485" w:type="pct"/>
            <w:vAlign w:val="center"/>
          </w:tcPr>
          <w:p w:rsidR="00A825F3" w:rsidRPr="00E47A14" w:rsidRDefault="00A825F3" w:rsidP="00D42A40">
            <w:pPr>
              <w:jc w:val="center"/>
              <w:rPr>
                <w:sz w:val="22"/>
              </w:rPr>
            </w:pPr>
            <w:r w:rsidRPr="00E47A14">
              <w:rPr>
                <w:sz w:val="22"/>
              </w:rPr>
              <w:t>Реквизиты</w:t>
            </w:r>
          </w:p>
        </w:tc>
      </w:tr>
      <w:tr w:rsidR="00A825F3" w:rsidTr="00271420">
        <w:trPr>
          <w:trHeight w:val="531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4473D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Агрохимическая база ПАО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КуйбышевАзот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 xml:space="preserve">" в 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г.Таганрог</w:t>
            </w:r>
            <w:proofErr w:type="spellEnd"/>
          </w:p>
        </w:tc>
      </w:tr>
      <w:tr w:rsidR="00E62F56" w:rsidTr="00E62F56">
        <w:trPr>
          <w:trHeight w:val="2785"/>
        </w:trPr>
        <w:tc>
          <w:tcPr>
            <w:tcW w:w="1826" w:type="pct"/>
          </w:tcPr>
          <w:p w:rsidR="00E62F56" w:rsidRDefault="00E62F56" w:rsidP="003C4B3B">
            <w:pPr>
              <w:ind w:right="-194"/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Директор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br/>
              <w:t>Сухарев Юрий Александрович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 8-8634 387008</w:t>
            </w:r>
          </w:p>
          <w:p w:rsidR="00E62F56" w:rsidRPr="004E2BDE" w:rsidRDefault="00E62F56" w:rsidP="003C4B3B">
            <w:pPr>
              <w:ind w:right="-19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</w:t>
            </w:r>
            <w:r w:rsidRPr="004E2BDE">
              <w:rPr>
                <w:rFonts w:eastAsia="Times New Roman" w:cs="Times New Roman"/>
                <w:szCs w:val="24"/>
              </w:rPr>
              <w:t>8-8634 395802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E-mail:SuharevYA@kuazot.ru</w:t>
            </w:r>
            <w:proofErr w:type="spellEnd"/>
          </w:p>
          <w:p w:rsidR="00E62F56" w:rsidRPr="004E2BDE" w:rsidRDefault="00E62F56" w:rsidP="00E62F56">
            <w:pPr>
              <w:ind w:right="-194"/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1689" w:type="pct"/>
          </w:tcPr>
          <w:p w:rsidR="00E62F56" w:rsidRPr="004E2BDE" w:rsidRDefault="00E62F56" w:rsidP="004473DB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347913,Ростовская область,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г.Таганрог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ул.Калинина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>, 31Б     </w:t>
            </w:r>
          </w:p>
        </w:tc>
        <w:tc>
          <w:tcPr>
            <w:tcW w:w="1485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Юго-Западный банк ПАО "Сбербанк России"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E2BDE">
              <w:rPr>
                <w:rFonts w:eastAsia="Times New Roman" w:cs="Times New Roman"/>
                <w:szCs w:val="24"/>
              </w:rPr>
              <w:t>г.Ростов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-на-Дону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р/с 4070281045209001466,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к/с 30101810600000000602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БИК 046015602, </w:t>
            </w:r>
          </w:p>
          <w:p w:rsidR="00E62F56" w:rsidRPr="004E2BDE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ИНН 6320005915, КПП615445001</w:t>
            </w:r>
          </w:p>
        </w:tc>
      </w:tr>
      <w:tr w:rsidR="00A825F3" w:rsidTr="00271420">
        <w:trPr>
          <w:trHeight w:val="602"/>
        </w:trPr>
        <w:tc>
          <w:tcPr>
            <w:tcW w:w="5000" w:type="pct"/>
            <w:gridSpan w:val="3"/>
            <w:vAlign w:val="center"/>
          </w:tcPr>
          <w:p w:rsidR="00A825F3" w:rsidRPr="003C4B3B" w:rsidRDefault="00A825F3" w:rsidP="003C4B3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b/>
                <w:szCs w:val="24"/>
              </w:rPr>
            </w:pPr>
            <w:r w:rsidRPr="003C4B3B">
              <w:rPr>
                <w:rFonts w:eastAsia="Times New Roman" w:cs="Times New Roman"/>
                <w:b/>
                <w:bCs/>
                <w:szCs w:val="24"/>
              </w:rPr>
              <w:t>Агрохимическая база ПАО "</w:t>
            </w:r>
            <w:proofErr w:type="spellStart"/>
            <w:r w:rsidRPr="003C4B3B">
              <w:rPr>
                <w:rFonts w:eastAsia="Times New Roman" w:cs="Times New Roman"/>
                <w:b/>
                <w:bCs/>
                <w:szCs w:val="24"/>
              </w:rPr>
              <w:t>КуйбышевАзот</w:t>
            </w:r>
            <w:proofErr w:type="spellEnd"/>
            <w:r w:rsidRPr="003C4B3B">
              <w:rPr>
                <w:rFonts w:eastAsia="Times New Roman" w:cs="Times New Roman"/>
                <w:b/>
                <w:bCs/>
                <w:szCs w:val="24"/>
              </w:rPr>
              <w:t>" в г. Саранск</w:t>
            </w:r>
          </w:p>
        </w:tc>
      </w:tr>
      <w:tr w:rsidR="00E62F56" w:rsidTr="0048575C">
        <w:trPr>
          <w:trHeight w:val="2677"/>
        </w:trPr>
        <w:tc>
          <w:tcPr>
            <w:tcW w:w="1826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Директор</w:t>
            </w:r>
            <w:r w:rsidRPr="004E2BDE">
              <w:rPr>
                <w:rFonts w:eastAsia="Times New Roman" w:cs="Times New Roman"/>
                <w:szCs w:val="24"/>
              </w:rPr>
              <w:br/>
              <w:t>Митякин Игорь Иванович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тел.:(8342)29-26-71</w:t>
            </w:r>
          </w:p>
          <w:p w:rsidR="00E62F56" w:rsidRPr="004E2BDE" w:rsidRDefault="00E62F56" w:rsidP="00787BC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</w:t>
            </w:r>
            <w:r w:rsidRPr="00E47A14">
              <w:rPr>
                <w:rFonts w:eastAsia="Times New Roman" w:cs="Times New Roman"/>
                <w:szCs w:val="24"/>
              </w:rPr>
              <w:t>(8482)56-12-63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E-mail:MityakinII@kuazot.ru</w:t>
            </w:r>
            <w:proofErr w:type="spellEnd"/>
          </w:p>
        </w:tc>
        <w:tc>
          <w:tcPr>
            <w:tcW w:w="1689" w:type="pct"/>
          </w:tcPr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430006, Р. Мордовия, г. Саранск, Александровское шоссе, 2 км</w:t>
            </w:r>
          </w:p>
        </w:tc>
        <w:tc>
          <w:tcPr>
            <w:tcW w:w="1485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р/с 40702810139010001627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в Мордовском отделении № 8589 АК СБ РФ,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к/с 30101810100000000615, БИК 048952615, </w:t>
            </w:r>
          </w:p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ИНН/КПП 6320005915/132845001</w:t>
            </w:r>
          </w:p>
        </w:tc>
      </w:tr>
      <w:tr w:rsidR="00A825F3" w:rsidTr="00271420">
        <w:trPr>
          <w:trHeight w:val="608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3C4B3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Агрохимическая база ПАО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КуйбышевАзот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 xml:space="preserve">" в 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с.Обшаровка</w:t>
            </w:r>
            <w:proofErr w:type="spellEnd"/>
          </w:p>
        </w:tc>
      </w:tr>
      <w:tr w:rsidR="00E62F56" w:rsidTr="007D156B">
        <w:trPr>
          <w:trHeight w:val="3036"/>
        </w:trPr>
        <w:tc>
          <w:tcPr>
            <w:tcW w:w="1826" w:type="pct"/>
          </w:tcPr>
          <w:p w:rsidR="00E62F56" w:rsidRDefault="00E62F56" w:rsidP="003C4B3B">
            <w:pPr>
              <w:ind w:right="-194"/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Директор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Убогов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Александр Анатольевич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тел.:8-902 3730061</w:t>
            </w:r>
          </w:p>
          <w:p w:rsidR="00E62F56" w:rsidRPr="004E2BDE" w:rsidRDefault="00E62F56" w:rsidP="003C4B3B">
            <w:pPr>
              <w:ind w:right="-19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</w:t>
            </w:r>
            <w:r w:rsidRPr="004E2BDE">
              <w:rPr>
                <w:rFonts w:eastAsia="Times New Roman" w:cs="Times New Roman"/>
                <w:szCs w:val="24"/>
              </w:rPr>
              <w:t>8-902 3730062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E-mail:UbogovAA@kuazot.ru</w:t>
            </w:r>
            <w:proofErr w:type="spellEnd"/>
          </w:p>
        </w:tc>
        <w:tc>
          <w:tcPr>
            <w:tcW w:w="1689" w:type="pct"/>
          </w:tcPr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445550, Самарская область, Приволжский р-н,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с.Обшаровка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ул.Железнодорожная</w:t>
            </w:r>
            <w:proofErr w:type="spellEnd"/>
          </w:p>
        </w:tc>
        <w:tc>
          <w:tcPr>
            <w:tcW w:w="1485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E2BDE">
              <w:rPr>
                <w:rFonts w:eastAsia="Times New Roman" w:cs="Times New Roman"/>
                <w:szCs w:val="24"/>
              </w:rPr>
              <w:t>Обшаровская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агрохимическая база ОАО «КуйбышевАзот», Поволжский банк ПАО «Сбербанк России» г. Самара,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р/</w:t>
            </w:r>
            <w:r w:rsidRPr="004E2BDE">
              <w:rPr>
                <w:rFonts w:eastAsia="Times New Roman" w:cs="Times New Roman"/>
                <w:szCs w:val="24"/>
              </w:rPr>
              <w:t xml:space="preserve">с 40702810554180001247, </w:t>
            </w:r>
            <w:r>
              <w:rPr>
                <w:rFonts w:eastAsia="Times New Roman" w:cs="Times New Roman"/>
                <w:szCs w:val="24"/>
              </w:rPr>
              <w:t>к/с 30101810200000000607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4E2BDE">
              <w:rPr>
                <w:rFonts w:eastAsia="Times New Roman" w:cs="Times New Roman"/>
                <w:szCs w:val="24"/>
              </w:rPr>
              <w:t>БИК  043601607</w:t>
            </w:r>
            <w:proofErr w:type="gramEnd"/>
            <w:r w:rsidRPr="004E2BDE">
              <w:rPr>
                <w:rFonts w:eastAsia="Times New Roman" w:cs="Times New Roman"/>
                <w:szCs w:val="24"/>
              </w:rPr>
              <w:t xml:space="preserve">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ИНН 6320005915,</w:t>
            </w:r>
          </w:p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636245001</w:t>
            </w:r>
          </w:p>
        </w:tc>
      </w:tr>
      <w:tr w:rsidR="00A825F3" w:rsidTr="00271420">
        <w:trPr>
          <w:trHeight w:val="550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4811B8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Агрохимическая база ПАО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КуйбышевАзот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 xml:space="preserve">" в 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с.Подбельск</w:t>
            </w:r>
            <w:proofErr w:type="spellEnd"/>
          </w:p>
        </w:tc>
      </w:tr>
      <w:tr w:rsidR="00E62F56" w:rsidTr="009E524C">
        <w:trPr>
          <w:trHeight w:val="3036"/>
        </w:trPr>
        <w:tc>
          <w:tcPr>
            <w:tcW w:w="1826" w:type="pct"/>
          </w:tcPr>
          <w:p w:rsidR="00E62F56" w:rsidRPr="004E2BDE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Директор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Канюкаев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Рафаиль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Мирхафизович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br/>
              <w:t>тел.:8-84656 61031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E-mail:KanukaevRM@kuazot.ru</w:t>
            </w:r>
            <w:proofErr w:type="spellEnd"/>
          </w:p>
        </w:tc>
        <w:tc>
          <w:tcPr>
            <w:tcW w:w="1689" w:type="pct"/>
          </w:tcPr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446460, Самарская область,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Похвистневский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р-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н,с.Подбельск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>, ул.Ключевская,3</w:t>
            </w:r>
          </w:p>
        </w:tc>
        <w:tc>
          <w:tcPr>
            <w:tcW w:w="1485" w:type="pct"/>
          </w:tcPr>
          <w:p w:rsidR="00E62F56" w:rsidRDefault="00E62F56" w:rsidP="004811B8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Агрохимическая база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с.Подбельск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Открытое Акционерное Общество «КуйбышевАзот</w:t>
            </w:r>
            <w:proofErr w:type="gramStart"/>
            <w:r w:rsidRPr="004E2BDE">
              <w:rPr>
                <w:rFonts w:eastAsia="Times New Roman" w:cs="Times New Roman"/>
                <w:szCs w:val="24"/>
              </w:rPr>
              <w:t>»,  Поволжский</w:t>
            </w:r>
            <w:proofErr w:type="gramEnd"/>
            <w:r w:rsidRPr="004E2BDE">
              <w:rPr>
                <w:rFonts w:eastAsia="Times New Roman" w:cs="Times New Roman"/>
                <w:szCs w:val="24"/>
              </w:rPr>
              <w:t xml:space="preserve"> банк ОАО «Сбербанка России» г. Самара, </w:t>
            </w:r>
          </w:p>
          <w:p w:rsidR="00E62F56" w:rsidRDefault="00E62F56" w:rsidP="004811B8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zCs w:val="24"/>
              </w:rPr>
              <w:t>/</w:t>
            </w:r>
            <w:r w:rsidRPr="004E2BDE">
              <w:rPr>
                <w:rFonts w:eastAsia="Times New Roman" w:cs="Times New Roman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>40702810354150100417</w:t>
            </w:r>
            <w:r>
              <w:rPr>
                <w:rFonts w:eastAsia="Times New Roman" w:cs="Times New Roman"/>
                <w:szCs w:val="24"/>
              </w:rPr>
              <w:t xml:space="preserve"> к/с</w:t>
            </w:r>
            <w:r w:rsidRPr="004E2BDE">
              <w:rPr>
                <w:rFonts w:eastAsia="Times New Roman" w:cs="Times New Roman"/>
                <w:szCs w:val="24"/>
              </w:rPr>
              <w:t xml:space="preserve"> 30101810200000000607, БИК 043601607, </w:t>
            </w:r>
          </w:p>
          <w:p w:rsidR="00E62F56" w:rsidRDefault="00E62F56" w:rsidP="004811B8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6320005915, </w:t>
            </w:r>
          </w:p>
          <w:p w:rsidR="00E62F56" w:rsidRDefault="00E62F56" w:rsidP="004811B8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635732001 </w:t>
            </w:r>
          </w:p>
        </w:tc>
      </w:tr>
      <w:tr w:rsidR="00A825F3" w:rsidTr="00271420">
        <w:trPr>
          <w:trHeight w:val="560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4811B8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lastRenderedPageBreak/>
              <w:t>Краснодарский филиал ПАО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КуйбышевАзот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>"</w:t>
            </w:r>
          </w:p>
        </w:tc>
      </w:tr>
      <w:tr w:rsidR="00E62F56" w:rsidTr="0041567C">
        <w:trPr>
          <w:trHeight w:val="3236"/>
        </w:trPr>
        <w:tc>
          <w:tcPr>
            <w:tcW w:w="1826" w:type="pct"/>
          </w:tcPr>
          <w:p w:rsidR="00E62F56" w:rsidRPr="004E2BDE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Директор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br/>
              <w:t>Павлов Владислав Вениаминович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тел.:8-86165-4-11-38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E-mail:PavlovVV@kuazot.ru</w:t>
            </w:r>
            <w:proofErr w:type="spellEnd"/>
          </w:p>
          <w:p w:rsidR="00E62F56" w:rsidRPr="004E2BDE" w:rsidRDefault="00E62F56" w:rsidP="00E62F56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1689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353800, Краснодарский край, Красноармейский район,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ст. Полтавская, </w:t>
            </w:r>
          </w:p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пос. Мясокомбинат,27</w:t>
            </w:r>
          </w:p>
        </w:tc>
        <w:tc>
          <w:tcPr>
            <w:tcW w:w="1485" w:type="pct"/>
          </w:tcPr>
          <w:p w:rsidR="00E62F56" w:rsidRDefault="00E62F56" w:rsidP="00E01918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Филиал ОАО «КуйбышевАзот» в Краснодарском крае, ОТДЕЛЕНИЕ №8619 Сбербанка России </w:t>
            </w:r>
          </w:p>
          <w:p w:rsidR="00E62F56" w:rsidRDefault="00E62F56" w:rsidP="00E01918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г. Краснодар, </w:t>
            </w:r>
          </w:p>
          <w:p w:rsidR="00E62F56" w:rsidRDefault="00E62F56" w:rsidP="00E01918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р/с</w:t>
            </w:r>
            <w:r w:rsidRPr="004E2BDE">
              <w:rPr>
                <w:rFonts w:eastAsia="Times New Roman" w:cs="Times New Roman"/>
                <w:szCs w:val="24"/>
              </w:rPr>
              <w:t xml:space="preserve"> 40702810030380101165, </w:t>
            </w:r>
            <w:r>
              <w:rPr>
                <w:rFonts w:eastAsia="Times New Roman" w:cs="Times New Roman"/>
                <w:szCs w:val="24"/>
              </w:rPr>
              <w:t>к/с</w:t>
            </w:r>
            <w:r w:rsidRPr="004E2BDE">
              <w:rPr>
                <w:rFonts w:eastAsia="Times New Roman" w:cs="Times New Roman"/>
                <w:szCs w:val="24"/>
              </w:rPr>
              <w:t xml:space="preserve"> 30101810600000000602, БИК 040349602, </w:t>
            </w:r>
          </w:p>
          <w:p w:rsidR="00E62F56" w:rsidRDefault="00E62F56" w:rsidP="00E01918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6320005915, </w:t>
            </w:r>
          </w:p>
          <w:p w:rsidR="00E62F56" w:rsidRDefault="00E62F56" w:rsidP="00E01918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233632001</w:t>
            </w:r>
          </w:p>
        </w:tc>
      </w:tr>
      <w:tr w:rsidR="00A825F3" w:rsidTr="00271420">
        <w:trPr>
          <w:trHeight w:val="713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770A58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ООО "Средне-Волжское региональное представительство ПАО "КуйбышевАзот"</w:t>
            </w:r>
          </w:p>
        </w:tc>
      </w:tr>
      <w:tr w:rsidR="00271420" w:rsidTr="00E62F56">
        <w:trPr>
          <w:trHeight w:val="1982"/>
        </w:trPr>
        <w:tc>
          <w:tcPr>
            <w:tcW w:w="1826" w:type="pct"/>
          </w:tcPr>
          <w:p w:rsidR="00A825F3" w:rsidRPr="004E2BDE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Директор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br/>
              <w:t>Нешумов Александр Николаевич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тел.:8-8482 566146,</w:t>
            </w:r>
            <w:r w:rsidRPr="004E2BDE">
              <w:rPr>
                <w:rFonts w:eastAsia="Times New Roman" w:cs="Times New Roman"/>
                <w:szCs w:val="24"/>
              </w:rPr>
              <w:br/>
              <w:t>сот. 8-927 212 9906</w:t>
            </w:r>
            <w:r w:rsidRPr="004E2BDE">
              <w:rPr>
                <w:rFonts w:eastAsia="Times New Roman" w:cs="Times New Roman"/>
                <w:szCs w:val="24"/>
              </w:rPr>
              <w:br/>
              <w:t>E-mail:neshumov75@mail.ru</w:t>
            </w:r>
          </w:p>
        </w:tc>
        <w:tc>
          <w:tcPr>
            <w:tcW w:w="1689" w:type="pct"/>
            <w:vMerge w:val="restart"/>
          </w:tcPr>
          <w:p w:rsidR="00A825F3" w:rsidRDefault="00A825F3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445007,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г.Тольятти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ул.Новозаводская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>, д.6</w:t>
            </w:r>
          </w:p>
        </w:tc>
        <w:tc>
          <w:tcPr>
            <w:tcW w:w="1485" w:type="pct"/>
            <w:vMerge w:val="restart"/>
          </w:tcPr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1) р/с  40702810803000015758 в Приволжском филиале ПАО «Промсвязьбанк» г. Нижний Новгород</w:t>
            </w:r>
            <w:r w:rsidRPr="004E2BDE">
              <w:rPr>
                <w:rFonts w:eastAsia="Times New Roman" w:cs="Times New Roman"/>
                <w:szCs w:val="24"/>
              </w:rPr>
              <w:br/>
              <w:t xml:space="preserve">к/с 30101810700000000803, БИК 042202803, 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ИНН 7327022573, </w:t>
            </w:r>
          </w:p>
          <w:p w:rsidR="00A825F3" w:rsidRPr="004E2BDE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632401001  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2) 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р/с 40702810369000000178  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в Отделении № 8588 Сбербанка России 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г. Ульяновск</w:t>
            </w:r>
            <w:r w:rsidRPr="004E2BDE">
              <w:rPr>
                <w:rFonts w:eastAsia="Times New Roman" w:cs="Times New Roman"/>
                <w:szCs w:val="24"/>
              </w:rPr>
              <w:br/>
              <w:t xml:space="preserve">к/с 30101810000000000602, БИК 047308602, 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7327022573, </w:t>
            </w:r>
          </w:p>
          <w:p w:rsidR="00A825F3" w:rsidRPr="004E2BDE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632401001, </w:t>
            </w:r>
          </w:p>
          <w:p w:rsidR="00121913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3)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р/с</w:t>
            </w:r>
            <w:r w:rsidR="00121913"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>40702810500000002170</w:t>
            </w:r>
            <w:r w:rsidRPr="004E2BDE">
              <w:rPr>
                <w:rFonts w:eastAsia="Times New Roman" w:cs="Times New Roman"/>
                <w:szCs w:val="24"/>
              </w:rPr>
              <w:br/>
              <w:t xml:space="preserve">АО "КОШЕЛЕВ-БАНК" 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г. Самара</w:t>
            </w:r>
            <w:r w:rsidRPr="004E2BDE">
              <w:rPr>
                <w:rFonts w:eastAsia="Times New Roman" w:cs="Times New Roman"/>
                <w:szCs w:val="24"/>
              </w:rPr>
              <w:br/>
              <w:t>к/с 30101810236010000742 БИК 043601742, </w:t>
            </w:r>
          </w:p>
          <w:p w:rsidR="00121913" w:rsidRDefault="00A825F3" w:rsidP="00121913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7327022573, </w:t>
            </w:r>
          </w:p>
          <w:p w:rsidR="00A825F3" w:rsidRDefault="00A825F3" w:rsidP="00121913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632401001</w:t>
            </w:r>
          </w:p>
        </w:tc>
      </w:tr>
      <w:tr w:rsidR="00271420" w:rsidTr="00E62F56">
        <w:tc>
          <w:tcPr>
            <w:tcW w:w="1826" w:type="pct"/>
          </w:tcPr>
          <w:p w:rsidR="00A825F3" w:rsidRPr="004E2BDE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Заместитель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 xml:space="preserve"> директора</w:t>
            </w:r>
            <w:r w:rsidRPr="004E2BDE">
              <w:rPr>
                <w:rFonts w:eastAsia="Times New Roman" w:cs="Times New Roman"/>
                <w:szCs w:val="24"/>
              </w:rPr>
              <w:br/>
              <w:t>Нешумов Иго</w:t>
            </w:r>
            <w:bookmarkStart w:id="0" w:name="_GoBack"/>
            <w:bookmarkEnd w:id="0"/>
            <w:r w:rsidRPr="004E2BDE">
              <w:rPr>
                <w:rFonts w:eastAsia="Times New Roman" w:cs="Times New Roman"/>
                <w:szCs w:val="24"/>
              </w:rPr>
              <w:t>рь Александрович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тел.:8-8482 566146,</w:t>
            </w:r>
            <w:r w:rsidRPr="004E2BDE">
              <w:rPr>
                <w:rFonts w:eastAsia="Times New Roman" w:cs="Times New Roman"/>
                <w:szCs w:val="24"/>
              </w:rPr>
              <w:br/>
              <w:t>сот. 8-927 025 8238</w:t>
            </w:r>
            <w:r w:rsidRPr="004E2BDE">
              <w:rPr>
                <w:rFonts w:eastAsia="Times New Roman" w:cs="Times New Roman"/>
                <w:szCs w:val="24"/>
              </w:rPr>
              <w:br/>
              <w:t>E-mail:svrp1@mail.ru</w:t>
            </w:r>
          </w:p>
        </w:tc>
        <w:tc>
          <w:tcPr>
            <w:tcW w:w="1689" w:type="pct"/>
            <w:vMerge/>
          </w:tcPr>
          <w:p w:rsidR="00A825F3" w:rsidRDefault="00A825F3" w:rsidP="00787BCE">
            <w:pPr>
              <w:rPr>
                <w:szCs w:val="24"/>
              </w:rPr>
            </w:pPr>
          </w:p>
        </w:tc>
        <w:tc>
          <w:tcPr>
            <w:tcW w:w="1485" w:type="pct"/>
            <w:vMerge/>
          </w:tcPr>
          <w:p w:rsidR="00A825F3" w:rsidRDefault="00A825F3" w:rsidP="00787BCE">
            <w:pPr>
              <w:rPr>
                <w:szCs w:val="24"/>
              </w:rPr>
            </w:pPr>
          </w:p>
        </w:tc>
      </w:tr>
      <w:tr w:rsidR="00271420" w:rsidTr="00E62F56">
        <w:trPr>
          <w:trHeight w:val="1547"/>
        </w:trPr>
        <w:tc>
          <w:tcPr>
            <w:tcW w:w="1826" w:type="pct"/>
          </w:tcPr>
          <w:p w:rsidR="00A825F3" w:rsidRPr="004E2BDE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Коммерческий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 xml:space="preserve"> директор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Сарбалинов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Нурлан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Нуфтуллаевич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br/>
              <w:t>сот.:8-9608831400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E-mail:impuls@vlgmail.ru</w:t>
            </w:r>
            <w:proofErr w:type="spellEnd"/>
          </w:p>
        </w:tc>
        <w:tc>
          <w:tcPr>
            <w:tcW w:w="1689" w:type="pct"/>
            <w:vMerge/>
          </w:tcPr>
          <w:p w:rsidR="00A825F3" w:rsidRDefault="00A825F3" w:rsidP="00787BCE">
            <w:pPr>
              <w:rPr>
                <w:szCs w:val="24"/>
              </w:rPr>
            </w:pPr>
          </w:p>
        </w:tc>
        <w:tc>
          <w:tcPr>
            <w:tcW w:w="1485" w:type="pct"/>
            <w:vMerge/>
          </w:tcPr>
          <w:p w:rsidR="00A825F3" w:rsidRDefault="00A825F3" w:rsidP="00787BCE">
            <w:pPr>
              <w:rPr>
                <w:szCs w:val="24"/>
              </w:rPr>
            </w:pPr>
          </w:p>
        </w:tc>
      </w:tr>
      <w:tr w:rsidR="00A825F3" w:rsidTr="00271420">
        <w:trPr>
          <w:trHeight w:val="560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3A5E2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ООО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Агроснабминудобрения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>"</w:t>
            </w:r>
          </w:p>
        </w:tc>
      </w:tr>
      <w:tr w:rsidR="00271420" w:rsidTr="00E62F56">
        <w:trPr>
          <w:trHeight w:val="1546"/>
        </w:trPr>
        <w:tc>
          <w:tcPr>
            <w:tcW w:w="1826" w:type="pct"/>
          </w:tcPr>
          <w:p w:rsidR="00A825F3" w:rsidRPr="004E2BDE" w:rsidRDefault="00A825F3" w:rsidP="003A5E2B">
            <w:pPr>
              <w:ind w:right="-199"/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Генеральный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 xml:space="preserve"> директор</w:t>
            </w:r>
            <w:r w:rsidRPr="004E2BDE">
              <w:rPr>
                <w:rFonts w:eastAsia="Times New Roman" w:cs="Times New Roman"/>
                <w:szCs w:val="24"/>
              </w:rPr>
              <w:br/>
              <w:t>Азаров Сергей Васильевич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тел.:8-8442 376732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E-mail:azarov.priemnaya@yandex.ru</w:t>
            </w:r>
            <w:proofErr w:type="spellEnd"/>
          </w:p>
        </w:tc>
        <w:tc>
          <w:tcPr>
            <w:tcW w:w="1689" w:type="pct"/>
            <w:vMerge w:val="restart"/>
          </w:tcPr>
          <w:p w:rsidR="00A825F3" w:rsidRDefault="00A825F3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400087,</w:t>
            </w:r>
            <w:r w:rsidR="003A5E2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г.Волгоград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>,</w:t>
            </w:r>
            <w:r w:rsidR="003A5E2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ул.Невская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>,</w:t>
            </w:r>
            <w:r w:rsidR="003A5E2B"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>13А</w:t>
            </w:r>
          </w:p>
        </w:tc>
        <w:tc>
          <w:tcPr>
            <w:tcW w:w="1485" w:type="pct"/>
            <w:vMerge w:val="restart"/>
          </w:tcPr>
          <w:p w:rsidR="003A5E2B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ООО «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АгроснабМинУдобрения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>», Волгоградское Отделение №8621 ПАО "Сбербанк" г. Волгоград,</w:t>
            </w:r>
            <w:r w:rsidRPr="004E2BDE">
              <w:rPr>
                <w:rFonts w:eastAsia="Times New Roman" w:cs="Times New Roman"/>
                <w:szCs w:val="24"/>
              </w:rPr>
              <w:br/>
              <w:t xml:space="preserve">р/с 40702810511000000956, к/с 30101810100000000647, БИК 041806647, </w:t>
            </w:r>
          </w:p>
          <w:p w:rsidR="003A5E2B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3444258053, </w:t>
            </w:r>
          </w:p>
          <w:p w:rsidR="00A825F3" w:rsidRDefault="00A825F3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344401001</w:t>
            </w:r>
          </w:p>
        </w:tc>
      </w:tr>
      <w:tr w:rsidR="00271420" w:rsidTr="00E62F56">
        <w:trPr>
          <w:trHeight w:val="1397"/>
        </w:trPr>
        <w:tc>
          <w:tcPr>
            <w:tcW w:w="1826" w:type="pct"/>
          </w:tcPr>
          <w:p w:rsidR="00A825F3" w:rsidRPr="004E2BDE" w:rsidRDefault="00A825F3" w:rsidP="00787BCE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E2BDE">
              <w:rPr>
                <w:rFonts w:eastAsia="Times New Roman" w:cs="Times New Roman"/>
                <w:szCs w:val="24"/>
              </w:rPr>
              <w:t>Зам.генерального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директора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Ляпин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Алексей Николаевич</w:t>
            </w:r>
            <w:r w:rsidRPr="004E2BDE">
              <w:rPr>
                <w:rFonts w:eastAsia="Times New Roman" w:cs="Times New Roman"/>
                <w:szCs w:val="24"/>
              </w:rPr>
              <w:br/>
              <w:t>сот.:8-9023643776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E-mail:A.Lyapin@agrosnabmu.ru</w:t>
            </w:r>
            <w:proofErr w:type="spellEnd"/>
          </w:p>
        </w:tc>
        <w:tc>
          <w:tcPr>
            <w:tcW w:w="1689" w:type="pct"/>
            <w:vMerge/>
          </w:tcPr>
          <w:p w:rsidR="00A825F3" w:rsidRDefault="00A825F3" w:rsidP="00787BCE">
            <w:pPr>
              <w:rPr>
                <w:szCs w:val="24"/>
              </w:rPr>
            </w:pPr>
          </w:p>
        </w:tc>
        <w:tc>
          <w:tcPr>
            <w:tcW w:w="1485" w:type="pct"/>
            <w:vMerge/>
          </w:tcPr>
          <w:p w:rsidR="00A825F3" w:rsidRDefault="00A825F3" w:rsidP="00787BCE">
            <w:pPr>
              <w:rPr>
                <w:szCs w:val="24"/>
              </w:rPr>
            </w:pPr>
          </w:p>
        </w:tc>
      </w:tr>
      <w:tr w:rsidR="00A825F3" w:rsidTr="00271420">
        <w:trPr>
          <w:trHeight w:val="552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3A5E2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lastRenderedPageBreak/>
              <w:t>ООО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Балтекс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>"</w:t>
            </w:r>
          </w:p>
        </w:tc>
      </w:tr>
      <w:tr w:rsidR="00E62F56" w:rsidTr="00054B7D">
        <w:trPr>
          <w:trHeight w:val="2650"/>
        </w:trPr>
        <w:tc>
          <w:tcPr>
            <w:tcW w:w="1826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Генеральный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 xml:space="preserve"> директор</w:t>
            </w:r>
            <w:r w:rsidRPr="004E2BDE">
              <w:rPr>
                <w:rFonts w:eastAsia="Times New Roman" w:cs="Times New Roman"/>
                <w:szCs w:val="24"/>
              </w:rPr>
              <w:br/>
              <w:t>Абраменков Василий Сергеевич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тел.:8-84545 22500</w:t>
            </w:r>
          </w:p>
          <w:p w:rsidR="00E62F56" w:rsidRPr="004E2BDE" w:rsidRDefault="00E62F56" w:rsidP="00787BC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</w:t>
            </w:r>
            <w:r w:rsidRPr="004E2BDE">
              <w:rPr>
                <w:rFonts w:eastAsia="Times New Roman" w:cs="Times New Roman"/>
                <w:szCs w:val="24"/>
              </w:rPr>
              <w:t>8-84545 21324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E-mail:office@newbaltex.ru</w:t>
            </w:r>
            <w:proofErr w:type="spellEnd"/>
          </w:p>
        </w:tc>
        <w:tc>
          <w:tcPr>
            <w:tcW w:w="1689" w:type="pct"/>
          </w:tcPr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412311,Саратовская область,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г.Балашов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ул.Энтузиастов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>д.1</w:t>
            </w:r>
          </w:p>
        </w:tc>
        <w:tc>
          <w:tcPr>
            <w:tcW w:w="1485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E2BDE">
              <w:rPr>
                <w:rFonts w:eastAsia="Times New Roman" w:cs="Times New Roman"/>
                <w:szCs w:val="24"/>
              </w:rPr>
              <w:t>Отедение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№8622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ПАО Сбербанк г. Саратов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zCs w:val="24"/>
              </w:rPr>
              <w:t>/</w:t>
            </w:r>
            <w:r w:rsidRPr="004E2BDE">
              <w:rPr>
                <w:rFonts w:eastAsia="Times New Roman" w:cs="Times New Roman"/>
                <w:szCs w:val="24"/>
              </w:rPr>
              <w:t>с 40702810856420011462; к/с 30101810500000000649;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БИК 046311649,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6440021299,  </w:t>
            </w:r>
          </w:p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644001001</w:t>
            </w:r>
          </w:p>
        </w:tc>
      </w:tr>
      <w:tr w:rsidR="00A825F3" w:rsidTr="00271420">
        <w:trPr>
          <w:trHeight w:val="555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3A5E2B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ООО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Курскхимволокно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>"</w:t>
            </w:r>
          </w:p>
        </w:tc>
      </w:tr>
      <w:tr w:rsidR="00E62F56" w:rsidTr="00E65BF4">
        <w:trPr>
          <w:trHeight w:val="2665"/>
        </w:trPr>
        <w:tc>
          <w:tcPr>
            <w:tcW w:w="1826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Генеральный директор</w:t>
            </w:r>
            <w:r w:rsidRPr="004E2BDE">
              <w:rPr>
                <w:rFonts w:eastAsia="Times New Roman" w:cs="Times New Roman"/>
                <w:szCs w:val="24"/>
              </w:rPr>
              <w:br/>
              <w:t>Яковлев  Иван Алексеевич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тел.:(4712)32-98-28</w:t>
            </w:r>
          </w:p>
          <w:p w:rsidR="00E62F56" w:rsidRPr="004E2BDE" w:rsidRDefault="00E62F56" w:rsidP="00787BC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</w:t>
            </w:r>
            <w:r w:rsidRPr="004E2BDE">
              <w:rPr>
                <w:rFonts w:eastAsia="Times New Roman" w:cs="Times New Roman"/>
                <w:szCs w:val="24"/>
              </w:rPr>
              <w:t>(4712)24-14-24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E-mail:referent@kurskvolokno.ru</w:t>
            </w:r>
            <w:proofErr w:type="spellEnd"/>
          </w:p>
        </w:tc>
        <w:tc>
          <w:tcPr>
            <w:tcW w:w="1689" w:type="pct"/>
          </w:tcPr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305026 Курская область, г. Курск, Силикатный проезд 1</w:t>
            </w:r>
          </w:p>
        </w:tc>
        <w:tc>
          <w:tcPr>
            <w:tcW w:w="1485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4E2BDE">
              <w:rPr>
                <w:rFonts w:eastAsia="Times New Roman" w:cs="Times New Roman"/>
                <w:szCs w:val="24"/>
              </w:rPr>
              <w:t>Филиал  «</w:t>
            </w:r>
            <w:proofErr w:type="gramEnd"/>
            <w:r w:rsidRPr="004E2BDE">
              <w:rPr>
                <w:rFonts w:eastAsia="Times New Roman" w:cs="Times New Roman"/>
                <w:szCs w:val="24"/>
              </w:rPr>
              <w:t xml:space="preserve">Центральный» 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Банка ВТБ (ПАО),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г. Москва,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р/с 40702810000520022360, к/с 30101810145250000411, БИК 044525411,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7733542991,  </w:t>
            </w:r>
          </w:p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463201001</w:t>
            </w:r>
          </w:p>
        </w:tc>
      </w:tr>
      <w:tr w:rsidR="00A825F3" w:rsidTr="00271420">
        <w:trPr>
          <w:trHeight w:val="556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8959DC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Представитель ПАО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КуйбышевАзот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>" в Ставропольском Крае</w:t>
            </w:r>
          </w:p>
        </w:tc>
      </w:tr>
      <w:tr w:rsidR="00271420" w:rsidTr="00E62F56">
        <w:trPr>
          <w:trHeight w:val="1681"/>
        </w:trPr>
        <w:tc>
          <w:tcPr>
            <w:tcW w:w="1826" w:type="pct"/>
          </w:tcPr>
          <w:p w:rsidR="00A825F3" w:rsidRPr="004E2BDE" w:rsidRDefault="00A825F3" w:rsidP="008959DC">
            <w:pPr>
              <w:ind w:right="-199"/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Менеджер по региональным продажам</w:t>
            </w:r>
            <w:r w:rsidRPr="004E2BDE">
              <w:rPr>
                <w:rFonts w:eastAsia="Times New Roman" w:cs="Times New Roman"/>
                <w:szCs w:val="24"/>
              </w:rPr>
              <w:br/>
              <w:t>Герасименко Владимир Юрьевич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тел.:8-918-793-63-33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e-mail:GerasimenkoVY@kuazot.ru</w:t>
            </w:r>
            <w:proofErr w:type="spellEnd"/>
          </w:p>
        </w:tc>
        <w:tc>
          <w:tcPr>
            <w:tcW w:w="1689" w:type="pct"/>
          </w:tcPr>
          <w:p w:rsidR="00A825F3" w:rsidRDefault="00A825F3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Ставропольский край,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Шпаковский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район, п.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Демино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ул.Терешковой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6</w:t>
            </w:r>
          </w:p>
        </w:tc>
        <w:tc>
          <w:tcPr>
            <w:tcW w:w="1485" w:type="pct"/>
          </w:tcPr>
          <w:p w:rsidR="00A825F3" w:rsidRDefault="00A825F3" w:rsidP="00787BCE">
            <w:pPr>
              <w:rPr>
                <w:szCs w:val="24"/>
              </w:rPr>
            </w:pPr>
          </w:p>
        </w:tc>
      </w:tr>
      <w:tr w:rsidR="00A825F3" w:rsidTr="00271420">
        <w:trPr>
          <w:trHeight w:val="574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8959DC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ЗАО ПНФ "</w:t>
            </w:r>
            <w:proofErr w:type="spellStart"/>
            <w:r w:rsidRPr="00A825F3">
              <w:rPr>
                <w:rFonts w:eastAsia="Times New Roman" w:cs="Times New Roman"/>
                <w:b/>
                <w:bCs/>
                <w:szCs w:val="24"/>
              </w:rPr>
              <w:t>Ростовсельхозхимия</w:t>
            </w:r>
            <w:proofErr w:type="spellEnd"/>
            <w:r w:rsidRPr="00A825F3">
              <w:rPr>
                <w:rFonts w:eastAsia="Times New Roman" w:cs="Times New Roman"/>
                <w:b/>
                <w:bCs/>
                <w:szCs w:val="24"/>
              </w:rPr>
              <w:t>"</w:t>
            </w:r>
          </w:p>
        </w:tc>
      </w:tr>
      <w:tr w:rsidR="00E62F56" w:rsidTr="003E49C2">
        <w:trPr>
          <w:trHeight w:val="2653"/>
        </w:trPr>
        <w:tc>
          <w:tcPr>
            <w:tcW w:w="1826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Генеральный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 xml:space="preserve"> директор</w:t>
            </w:r>
            <w:r w:rsidRPr="004E2BDE">
              <w:rPr>
                <w:rFonts w:eastAsia="Times New Roman" w:cs="Times New Roman"/>
                <w:szCs w:val="24"/>
              </w:rPr>
              <w:br/>
              <w:t>Павлов Андрей Владимирович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тел.:8-8632 624434</w:t>
            </w:r>
          </w:p>
          <w:p w:rsidR="00E62F56" w:rsidRPr="004E2BDE" w:rsidRDefault="00E62F56" w:rsidP="00787BC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</w:t>
            </w:r>
            <w:r w:rsidRPr="004E2BDE">
              <w:rPr>
                <w:rFonts w:eastAsia="Times New Roman" w:cs="Times New Roman"/>
                <w:szCs w:val="24"/>
              </w:rPr>
              <w:t>8-8632-2623788</w:t>
            </w:r>
            <w:r w:rsidRPr="004E2BDE">
              <w:rPr>
                <w:rFonts w:eastAsia="Times New Roman" w:cs="Times New Roman"/>
                <w:szCs w:val="24"/>
              </w:rPr>
              <w:br/>
              <w:t>E-mail:selhoz007@mail.ru</w:t>
            </w:r>
          </w:p>
        </w:tc>
        <w:tc>
          <w:tcPr>
            <w:tcW w:w="1689" w:type="pct"/>
          </w:tcPr>
          <w:p w:rsidR="00E62F56" w:rsidRDefault="00E62F56" w:rsidP="008959DC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344007, г. Ростов-на-Дону,</w:t>
            </w:r>
          </w:p>
          <w:p w:rsidR="00E62F56" w:rsidRDefault="00E62F56" w:rsidP="008959DC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ул. Серафимовича,  58 а</w:t>
            </w:r>
          </w:p>
        </w:tc>
        <w:tc>
          <w:tcPr>
            <w:tcW w:w="1485" w:type="pct"/>
          </w:tcPr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Покупатель против размещения данной информации  в свободном доступе.</w:t>
            </w:r>
          </w:p>
        </w:tc>
      </w:tr>
      <w:tr w:rsidR="00A825F3" w:rsidTr="00271420">
        <w:trPr>
          <w:trHeight w:val="559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1657D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t>ООО "Азот-Трейд"</w:t>
            </w:r>
          </w:p>
        </w:tc>
      </w:tr>
      <w:tr w:rsidR="00E62F56" w:rsidTr="00D82305">
        <w:trPr>
          <w:trHeight w:val="2537"/>
        </w:trPr>
        <w:tc>
          <w:tcPr>
            <w:tcW w:w="1826" w:type="pct"/>
          </w:tcPr>
          <w:p w:rsidR="00E62F56" w:rsidRPr="004E2BDE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Директор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br/>
              <w:t>Степанов Алексей Анатольевич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тел.:(8482) 48-74-91, 48-22-70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E-mail:azot-trade@yandex.ru</w:t>
            </w:r>
            <w:proofErr w:type="spellEnd"/>
          </w:p>
        </w:tc>
        <w:tc>
          <w:tcPr>
            <w:tcW w:w="1689" w:type="pct"/>
          </w:tcPr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445020, г. Тольятти, ул. Родины, 40</w:t>
            </w:r>
          </w:p>
        </w:tc>
        <w:tc>
          <w:tcPr>
            <w:tcW w:w="1485" w:type="pct"/>
          </w:tcPr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Поволжский банк ПАО "Сбербанк России"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г.Самара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</w:t>
            </w:r>
          </w:p>
          <w:p w:rsidR="00E62F56" w:rsidRDefault="00E62F56" w:rsidP="004B471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р/с 40702810954280103399 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к/с 30101810200000000607 БИК 043601607 </w:t>
            </w:r>
          </w:p>
          <w:p w:rsidR="00E62F56" w:rsidRDefault="00E62F56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6323083319 </w:t>
            </w:r>
          </w:p>
          <w:p w:rsidR="00E62F56" w:rsidRDefault="00E62F56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632401001</w:t>
            </w:r>
          </w:p>
        </w:tc>
      </w:tr>
      <w:tr w:rsidR="00A825F3" w:rsidTr="00271420">
        <w:trPr>
          <w:trHeight w:val="547"/>
        </w:trPr>
        <w:tc>
          <w:tcPr>
            <w:tcW w:w="5000" w:type="pct"/>
            <w:gridSpan w:val="3"/>
            <w:vAlign w:val="center"/>
          </w:tcPr>
          <w:p w:rsidR="00A825F3" w:rsidRPr="00A825F3" w:rsidRDefault="00A825F3" w:rsidP="001657D9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Cs w:val="24"/>
              </w:rPr>
            </w:pPr>
            <w:r w:rsidRPr="00A825F3">
              <w:rPr>
                <w:rFonts w:eastAsia="Times New Roman" w:cs="Times New Roman"/>
                <w:b/>
                <w:bCs/>
                <w:szCs w:val="24"/>
              </w:rPr>
              <w:lastRenderedPageBreak/>
              <w:t>ГУП РМ "Развитие села"</w:t>
            </w:r>
          </w:p>
        </w:tc>
      </w:tr>
      <w:tr w:rsidR="00271420" w:rsidTr="00E62F56">
        <w:trPr>
          <w:trHeight w:val="1277"/>
        </w:trPr>
        <w:tc>
          <w:tcPr>
            <w:tcW w:w="1826" w:type="pct"/>
          </w:tcPr>
          <w:p w:rsidR="00A825F3" w:rsidRPr="004E2BDE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Генеральный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 xml:space="preserve"> директор</w:t>
            </w:r>
            <w:r w:rsidRPr="004E2BDE">
              <w:rPr>
                <w:rFonts w:eastAsia="Times New Roman" w:cs="Times New Roman"/>
                <w:szCs w:val="24"/>
              </w:rPr>
              <w:br/>
              <w:t>Локтев Евгений Сергеевич</w:t>
            </w:r>
            <w:r w:rsidRPr="004E2BDE">
              <w:rPr>
                <w:rFonts w:eastAsia="Times New Roman" w:cs="Times New Roman"/>
                <w:szCs w:val="24"/>
              </w:rPr>
              <w:br/>
              <w:t>тел.:(8342)32-70-44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E-mail:omtotk@mail.ru</w:t>
            </w:r>
            <w:proofErr w:type="spellEnd"/>
          </w:p>
        </w:tc>
        <w:tc>
          <w:tcPr>
            <w:tcW w:w="1689" w:type="pct"/>
            <w:vMerge w:val="restart"/>
          </w:tcPr>
          <w:p w:rsidR="00A825F3" w:rsidRDefault="00A825F3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430000, Р. Мордовия, г. Саранск, ул. Московская 1</w:t>
            </w:r>
          </w:p>
        </w:tc>
        <w:tc>
          <w:tcPr>
            <w:tcW w:w="1485" w:type="pct"/>
            <w:vMerge w:val="restart"/>
          </w:tcPr>
          <w:p w:rsidR="00166CD4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р/с 40602810320000000046 в МРФ ОАО «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Россельхозбанка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» </w:t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г.Саранск</w:t>
            </w:r>
            <w:proofErr w:type="spellEnd"/>
            <w:r w:rsidRPr="004E2BDE">
              <w:rPr>
                <w:rFonts w:eastAsia="Times New Roman" w:cs="Times New Roman"/>
                <w:szCs w:val="24"/>
              </w:rPr>
              <w:t xml:space="preserve"> </w:t>
            </w:r>
          </w:p>
          <w:p w:rsidR="00166CD4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к/с 30101810900000000750 БИК 048952750 </w:t>
            </w:r>
          </w:p>
          <w:p w:rsidR="00166CD4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 xml:space="preserve">ИНН 1300000807 </w:t>
            </w:r>
          </w:p>
          <w:p w:rsidR="00A825F3" w:rsidRDefault="00A825F3" w:rsidP="00787BCE">
            <w:pPr>
              <w:rPr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КПП 132601001 </w:t>
            </w:r>
          </w:p>
        </w:tc>
      </w:tr>
      <w:tr w:rsidR="00271420" w:rsidTr="00E62F56">
        <w:trPr>
          <w:trHeight w:val="1435"/>
        </w:trPr>
        <w:tc>
          <w:tcPr>
            <w:tcW w:w="1826" w:type="pct"/>
          </w:tcPr>
          <w:p w:rsidR="00A825F3" w:rsidRPr="004E2BDE" w:rsidRDefault="00A825F3" w:rsidP="00787BCE">
            <w:pPr>
              <w:rPr>
                <w:rFonts w:eastAsia="Times New Roman" w:cs="Times New Roman"/>
                <w:szCs w:val="24"/>
              </w:rPr>
            </w:pPr>
            <w:r w:rsidRPr="004E2BDE">
              <w:rPr>
                <w:rFonts w:eastAsia="Times New Roman" w:cs="Times New Roman"/>
                <w:szCs w:val="24"/>
              </w:rPr>
              <w:t>Специалист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4E2BDE">
              <w:rPr>
                <w:rFonts w:eastAsia="Times New Roman" w:cs="Times New Roman"/>
                <w:szCs w:val="24"/>
              </w:rPr>
              <w:t xml:space="preserve"> по продажам</w:t>
            </w:r>
            <w:r w:rsidRPr="004E2BDE">
              <w:rPr>
                <w:rFonts w:eastAsia="Times New Roman" w:cs="Times New Roman"/>
                <w:szCs w:val="24"/>
              </w:rPr>
              <w:br/>
              <w:t>Панина Вера Владимировна</w:t>
            </w:r>
            <w:r w:rsidRPr="004E2BDE">
              <w:rPr>
                <w:rFonts w:eastAsia="Times New Roman" w:cs="Times New Roman"/>
                <w:szCs w:val="24"/>
              </w:rPr>
              <w:br/>
              <w:t>тел.:(8342)47-08-88</w:t>
            </w:r>
            <w:r w:rsidRPr="004E2BDE">
              <w:rPr>
                <w:rFonts w:eastAsia="Times New Roman" w:cs="Times New Roman"/>
                <w:szCs w:val="24"/>
              </w:rPr>
              <w:br/>
            </w:r>
            <w:proofErr w:type="spellStart"/>
            <w:r w:rsidRPr="004E2BDE">
              <w:rPr>
                <w:rFonts w:eastAsia="Times New Roman" w:cs="Times New Roman"/>
                <w:szCs w:val="24"/>
              </w:rPr>
              <w:t>E-mail:omtotk@mail.ru</w:t>
            </w:r>
            <w:proofErr w:type="spellEnd"/>
          </w:p>
        </w:tc>
        <w:tc>
          <w:tcPr>
            <w:tcW w:w="1689" w:type="pct"/>
            <w:vMerge/>
          </w:tcPr>
          <w:p w:rsidR="00A825F3" w:rsidRDefault="00A825F3" w:rsidP="00787BCE">
            <w:pPr>
              <w:rPr>
                <w:szCs w:val="24"/>
              </w:rPr>
            </w:pPr>
          </w:p>
        </w:tc>
        <w:tc>
          <w:tcPr>
            <w:tcW w:w="1485" w:type="pct"/>
            <w:vMerge/>
          </w:tcPr>
          <w:p w:rsidR="00A825F3" w:rsidRDefault="00A825F3" w:rsidP="00787BCE">
            <w:pPr>
              <w:rPr>
                <w:szCs w:val="24"/>
              </w:rPr>
            </w:pPr>
          </w:p>
        </w:tc>
      </w:tr>
    </w:tbl>
    <w:p w:rsidR="004D01E4" w:rsidRPr="004D01E4" w:rsidRDefault="004D01E4" w:rsidP="004B471E">
      <w:pPr>
        <w:jc w:val="center"/>
        <w:rPr>
          <w:b/>
          <w:sz w:val="32"/>
          <w:szCs w:val="28"/>
        </w:rPr>
      </w:pPr>
    </w:p>
    <w:sectPr w:rsidR="004D01E4" w:rsidRPr="004D01E4" w:rsidSect="00213806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6BD"/>
    <w:multiLevelType w:val="hybridMultilevel"/>
    <w:tmpl w:val="A6686C08"/>
    <w:lvl w:ilvl="0" w:tplc="02DAC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CF5"/>
    <w:multiLevelType w:val="hybridMultilevel"/>
    <w:tmpl w:val="C25A8C1E"/>
    <w:lvl w:ilvl="0" w:tplc="DC0AF2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A2A11"/>
    <w:multiLevelType w:val="hybridMultilevel"/>
    <w:tmpl w:val="0D24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C323E"/>
    <w:multiLevelType w:val="hybridMultilevel"/>
    <w:tmpl w:val="7DDC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E4"/>
    <w:rsid w:val="0000072D"/>
    <w:rsid w:val="000017CF"/>
    <w:rsid w:val="00002315"/>
    <w:rsid w:val="00003443"/>
    <w:rsid w:val="0000418E"/>
    <w:rsid w:val="00005364"/>
    <w:rsid w:val="00005A41"/>
    <w:rsid w:val="00005A86"/>
    <w:rsid w:val="0000775D"/>
    <w:rsid w:val="0001094C"/>
    <w:rsid w:val="00011020"/>
    <w:rsid w:val="000123DF"/>
    <w:rsid w:val="00012D4E"/>
    <w:rsid w:val="00013EDC"/>
    <w:rsid w:val="0001562A"/>
    <w:rsid w:val="00015A4A"/>
    <w:rsid w:val="0001644E"/>
    <w:rsid w:val="000166BA"/>
    <w:rsid w:val="0002043F"/>
    <w:rsid w:val="00021B93"/>
    <w:rsid w:val="00026AA9"/>
    <w:rsid w:val="00027234"/>
    <w:rsid w:val="0003007E"/>
    <w:rsid w:val="00031324"/>
    <w:rsid w:val="00032809"/>
    <w:rsid w:val="00032BEB"/>
    <w:rsid w:val="00033168"/>
    <w:rsid w:val="000339F7"/>
    <w:rsid w:val="00036221"/>
    <w:rsid w:val="00036513"/>
    <w:rsid w:val="000400D9"/>
    <w:rsid w:val="00040E07"/>
    <w:rsid w:val="00041E7C"/>
    <w:rsid w:val="000421C0"/>
    <w:rsid w:val="0004228E"/>
    <w:rsid w:val="00043315"/>
    <w:rsid w:val="000438B1"/>
    <w:rsid w:val="00043AF5"/>
    <w:rsid w:val="000443D2"/>
    <w:rsid w:val="00044583"/>
    <w:rsid w:val="00044E8E"/>
    <w:rsid w:val="00047FCC"/>
    <w:rsid w:val="0005143F"/>
    <w:rsid w:val="0005275D"/>
    <w:rsid w:val="000527DD"/>
    <w:rsid w:val="00052C63"/>
    <w:rsid w:val="00052F61"/>
    <w:rsid w:val="00053606"/>
    <w:rsid w:val="00053A61"/>
    <w:rsid w:val="00054541"/>
    <w:rsid w:val="0005497B"/>
    <w:rsid w:val="00054D55"/>
    <w:rsid w:val="000556E9"/>
    <w:rsid w:val="00055AE1"/>
    <w:rsid w:val="0005693A"/>
    <w:rsid w:val="0005784A"/>
    <w:rsid w:val="00057BF9"/>
    <w:rsid w:val="00061ADB"/>
    <w:rsid w:val="00062140"/>
    <w:rsid w:val="00063F63"/>
    <w:rsid w:val="000649B4"/>
    <w:rsid w:val="000654E2"/>
    <w:rsid w:val="000659B5"/>
    <w:rsid w:val="0006777D"/>
    <w:rsid w:val="000702F6"/>
    <w:rsid w:val="0007080F"/>
    <w:rsid w:val="00070B36"/>
    <w:rsid w:val="000710E6"/>
    <w:rsid w:val="000714FC"/>
    <w:rsid w:val="00073276"/>
    <w:rsid w:val="00073FE1"/>
    <w:rsid w:val="000742C8"/>
    <w:rsid w:val="0007464A"/>
    <w:rsid w:val="000755F9"/>
    <w:rsid w:val="00075707"/>
    <w:rsid w:val="00076B0F"/>
    <w:rsid w:val="00081D32"/>
    <w:rsid w:val="00082222"/>
    <w:rsid w:val="0008331E"/>
    <w:rsid w:val="00083747"/>
    <w:rsid w:val="000858F7"/>
    <w:rsid w:val="00086AE1"/>
    <w:rsid w:val="000871AA"/>
    <w:rsid w:val="000918B4"/>
    <w:rsid w:val="00092DF2"/>
    <w:rsid w:val="000953E6"/>
    <w:rsid w:val="00096F0A"/>
    <w:rsid w:val="00097240"/>
    <w:rsid w:val="000A1718"/>
    <w:rsid w:val="000A2686"/>
    <w:rsid w:val="000A4400"/>
    <w:rsid w:val="000A4B15"/>
    <w:rsid w:val="000B0B02"/>
    <w:rsid w:val="000B1E8E"/>
    <w:rsid w:val="000B3205"/>
    <w:rsid w:val="000B3437"/>
    <w:rsid w:val="000B3519"/>
    <w:rsid w:val="000B3D7A"/>
    <w:rsid w:val="000B4D51"/>
    <w:rsid w:val="000B4ED3"/>
    <w:rsid w:val="000B5583"/>
    <w:rsid w:val="000B5D43"/>
    <w:rsid w:val="000B7672"/>
    <w:rsid w:val="000B7D40"/>
    <w:rsid w:val="000C07D8"/>
    <w:rsid w:val="000C0976"/>
    <w:rsid w:val="000C25F8"/>
    <w:rsid w:val="000C2B7B"/>
    <w:rsid w:val="000C4BEF"/>
    <w:rsid w:val="000C4FBC"/>
    <w:rsid w:val="000C5559"/>
    <w:rsid w:val="000C71C4"/>
    <w:rsid w:val="000C7923"/>
    <w:rsid w:val="000D0C63"/>
    <w:rsid w:val="000D22D9"/>
    <w:rsid w:val="000D3AD7"/>
    <w:rsid w:val="000D4339"/>
    <w:rsid w:val="000D4A41"/>
    <w:rsid w:val="000D70CE"/>
    <w:rsid w:val="000D764F"/>
    <w:rsid w:val="000D7D29"/>
    <w:rsid w:val="000E0E21"/>
    <w:rsid w:val="000E16B6"/>
    <w:rsid w:val="000E23DA"/>
    <w:rsid w:val="000E5AE7"/>
    <w:rsid w:val="000E776B"/>
    <w:rsid w:val="000F2194"/>
    <w:rsid w:val="000F49EF"/>
    <w:rsid w:val="000F57F5"/>
    <w:rsid w:val="000F597C"/>
    <w:rsid w:val="000F67FE"/>
    <w:rsid w:val="000F6E54"/>
    <w:rsid w:val="001014A0"/>
    <w:rsid w:val="00102211"/>
    <w:rsid w:val="00102649"/>
    <w:rsid w:val="00102BD2"/>
    <w:rsid w:val="00104339"/>
    <w:rsid w:val="001043E2"/>
    <w:rsid w:val="001066F4"/>
    <w:rsid w:val="00106BA3"/>
    <w:rsid w:val="00107706"/>
    <w:rsid w:val="00112A2F"/>
    <w:rsid w:val="0011330D"/>
    <w:rsid w:val="00113B33"/>
    <w:rsid w:val="001142B4"/>
    <w:rsid w:val="00114596"/>
    <w:rsid w:val="00115B3A"/>
    <w:rsid w:val="001161E7"/>
    <w:rsid w:val="00116222"/>
    <w:rsid w:val="001165B7"/>
    <w:rsid w:val="0012032B"/>
    <w:rsid w:val="001205CC"/>
    <w:rsid w:val="00120EE2"/>
    <w:rsid w:val="0012123C"/>
    <w:rsid w:val="001212D3"/>
    <w:rsid w:val="00121913"/>
    <w:rsid w:val="00121A87"/>
    <w:rsid w:val="0012346A"/>
    <w:rsid w:val="001251F9"/>
    <w:rsid w:val="00126FFB"/>
    <w:rsid w:val="001279CB"/>
    <w:rsid w:val="0013024A"/>
    <w:rsid w:val="00132087"/>
    <w:rsid w:val="001339D7"/>
    <w:rsid w:val="001358A2"/>
    <w:rsid w:val="00135A57"/>
    <w:rsid w:val="00137252"/>
    <w:rsid w:val="0013726E"/>
    <w:rsid w:val="001372DF"/>
    <w:rsid w:val="00137745"/>
    <w:rsid w:val="001409E2"/>
    <w:rsid w:val="001429F9"/>
    <w:rsid w:val="00143A14"/>
    <w:rsid w:val="001449C0"/>
    <w:rsid w:val="00150096"/>
    <w:rsid w:val="0015041B"/>
    <w:rsid w:val="001505E6"/>
    <w:rsid w:val="0015143C"/>
    <w:rsid w:val="00151AA9"/>
    <w:rsid w:val="001543AF"/>
    <w:rsid w:val="001543ED"/>
    <w:rsid w:val="00155A96"/>
    <w:rsid w:val="00155BC5"/>
    <w:rsid w:val="00156B78"/>
    <w:rsid w:val="00157EEB"/>
    <w:rsid w:val="0016189F"/>
    <w:rsid w:val="0016292B"/>
    <w:rsid w:val="001629E1"/>
    <w:rsid w:val="00163251"/>
    <w:rsid w:val="00164980"/>
    <w:rsid w:val="00164B0D"/>
    <w:rsid w:val="00164EF6"/>
    <w:rsid w:val="001653FD"/>
    <w:rsid w:val="001657D9"/>
    <w:rsid w:val="00165EAA"/>
    <w:rsid w:val="00166928"/>
    <w:rsid w:val="00166B58"/>
    <w:rsid w:val="00166CD4"/>
    <w:rsid w:val="00167B90"/>
    <w:rsid w:val="001714E0"/>
    <w:rsid w:val="001724DE"/>
    <w:rsid w:val="00172C8A"/>
    <w:rsid w:val="00175003"/>
    <w:rsid w:val="001757F3"/>
    <w:rsid w:val="00176CA7"/>
    <w:rsid w:val="00180AF7"/>
    <w:rsid w:val="001817CD"/>
    <w:rsid w:val="0018199C"/>
    <w:rsid w:val="00181A74"/>
    <w:rsid w:val="00181F76"/>
    <w:rsid w:val="00182B9A"/>
    <w:rsid w:val="001830C7"/>
    <w:rsid w:val="0018344D"/>
    <w:rsid w:val="00183708"/>
    <w:rsid w:val="00183781"/>
    <w:rsid w:val="00183D72"/>
    <w:rsid w:val="00184298"/>
    <w:rsid w:val="00187017"/>
    <w:rsid w:val="00187840"/>
    <w:rsid w:val="00190CF8"/>
    <w:rsid w:val="00190D8C"/>
    <w:rsid w:val="001925B7"/>
    <w:rsid w:val="00195F90"/>
    <w:rsid w:val="001979A1"/>
    <w:rsid w:val="001979EB"/>
    <w:rsid w:val="00197A0B"/>
    <w:rsid w:val="001A0DA5"/>
    <w:rsid w:val="001A2AFD"/>
    <w:rsid w:val="001A31C0"/>
    <w:rsid w:val="001A66E5"/>
    <w:rsid w:val="001A7963"/>
    <w:rsid w:val="001A7A8F"/>
    <w:rsid w:val="001B0728"/>
    <w:rsid w:val="001B07E1"/>
    <w:rsid w:val="001B08BE"/>
    <w:rsid w:val="001B1FF4"/>
    <w:rsid w:val="001B33FF"/>
    <w:rsid w:val="001B3E4B"/>
    <w:rsid w:val="001B40F9"/>
    <w:rsid w:val="001B4E58"/>
    <w:rsid w:val="001B5027"/>
    <w:rsid w:val="001B532C"/>
    <w:rsid w:val="001B77F8"/>
    <w:rsid w:val="001C0CA8"/>
    <w:rsid w:val="001C21AB"/>
    <w:rsid w:val="001C432E"/>
    <w:rsid w:val="001C637D"/>
    <w:rsid w:val="001C667E"/>
    <w:rsid w:val="001C7F26"/>
    <w:rsid w:val="001D018F"/>
    <w:rsid w:val="001D1F00"/>
    <w:rsid w:val="001D2003"/>
    <w:rsid w:val="001D3DA9"/>
    <w:rsid w:val="001D3FBE"/>
    <w:rsid w:val="001D55C0"/>
    <w:rsid w:val="001D6174"/>
    <w:rsid w:val="001D7D22"/>
    <w:rsid w:val="001E0545"/>
    <w:rsid w:val="001E239B"/>
    <w:rsid w:val="001E3CF5"/>
    <w:rsid w:val="001E4F35"/>
    <w:rsid w:val="001E51BF"/>
    <w:rsid w:val="001E6C34"/>
    <w:rsid w:val="001F0784"/>
    <w:rsid w:val="001F1973"/>
    <w:rsid w:val="001F1BF7"/>
    <w:rsid w:val="001F3181"/>
    <w:rsid w:val="001F3689"/>
    <w:rsid w:val="001F50CE"/>
    <w:rsid w:val="001F61CA"/>
    <w:rsid w:val="001F6D43"/>
    <w:rsid w:val="001F7C95"/>
    <w:rsid w:val="0020070B"/>
    <w:rsid w:val="002012AE"/>
    <w:rsid w:val="00201C19"/>
    <w:rsid w:val="00203882"/>
    <w:rsid w:val="002042B2"/>
    <w:rsid w:val="00206C74"/>
    <w:rsid w:val="00207065"/>
    <w:rsid w:val="00207D36"/>
    <w:rsid w:val="00207E68"/>
    <w:rsid w:val="002104D8"/>
    <w:rsid w:val="002109AA"/>
    <w:rsid w:val="002109D0"/>
    <w:rsid w:val="002111FE"/>
    <w:rsid w:val="00211B9A"/>
    <w:rsid w:val="00212373"/>
    <w:rsid w:val="00213806"/>
    <w:rsid w:val="0021411B"/>
    <w:rsid w:val="00214A7C"/>
    <w:rsid w:val="00214D23"/>
    <w:rsid w:val="00214D83"/>
    <w:rsid w:val="00215938"/>
    <w:rsid w:val="00216A02"/>
    <w:rsid w:val="00216E2C"/>
    <w:rsid w:val="0021726A"/>
    <w:rsid w:val="002178A6"/>
    <w:rsid w:val="002178C6"/>
    <w:rsid w:val="00220C8C"/>
    <w:rsid w:val="00221914"/>
    <w:rsid w:val="00223387"/>
    <w:rsid w:val="00224AE5"/>
    <w:rsid w:val="00224E7E"/>
    <w:rsid w:val="00226437"/>
    <w:rsid w:val="00226A6A"/>
    <w:rsid w:val="00227497"/>
    <w:rsid w:val="00227922"/>
    <w:rsid w:val="0023111C"/>
    <w:rsid w:val="00233B12"/>
    <w:rsid w:val="0023415B"/>
    <w:rsid w:val="0023602D"/>
    <w:rsid w:val="002369FB"/>
    <w:rsid w:val="00237701"/>
    <w:rsid w:val="00241427"/>
    <w:rsid w:val="00241624"/>
    <w:rsid w:val="00243BD4"/>
    <w:rsid w:val="002450AC"/>
    <w:rsid w:val="002461FA"/>
    <w:rsid w:val="002467A3"/>
    <w:rsid w:val="00254224"/>
    <w:rsid w:val="002547A0"/>
    <w:rsid w:val="00254CAA"/>
    <w:rsid w:val="00254FF8"/>
    <w:rsid w:val="00256CA8"/>
    <w:rsid w:val="00257BC3"/>
    <w:rsid w:val="00260236"/>
    <w:rsid w:val="00261602"/>
    <w:rsid w:val="00261D32"/>
    <w:rsid w:val="00261E35"/>
    <w:rsid w:val="0026250F"/>
    <w:rsid w:val="002654C1"/>
    <w:rsid w:val="0026762C"/>
    <w:rsid w:val="00270123"/>
    <w:rsid w:val="00270C4C"/>
    <w:rsid w:val="00271420"/>
    <w:rsid w:val="00271D21"/>
    <w:rsid w:val="00272104"/>
    <w:rsid w:val="00273D6F"/>
    <w:rsid w:val="002756E9"/>
    <w:rsid w:val="002759A5"/>
    <w:rsid w:val="00276308"/>
    <w:rsid w:val="00276DE5"/>
    <w:rsid w:val="00276E2D"/>
    <w:rsid w:val="00277655"/>
    <w:rsid w:val="002802F1"/>
    <w:rsid w:val="0028038C"/>
    <w:rsid w:val="00280C6B"/>
    <w:rsid w:val="002827C4"/>
    <w:rsid w:val="00282859"/>
    <w:rsid w:val="0028567A"/>
    <w:rsid w:val="00285845"/>
    <w:rsid w:val="00285F56"/>
    <w:rsid w:val="0028627F"/>
    <w:rsid w:val="0028744E"/>
    <w:rsid w:val="00287A10"/>
    <w:rsid w:val="00292503"/>
    <w:rsid w:val="002934FD"/>
    <w:rsid w:val="002956AA"/>
    <w:rsid w:val="002956B7"/>
    <w:rsid w:val="0029626D"/>
    <w:rsid w:val="002974C9"/>
    <w:rsid w:val="002A1EB6"/>
    <w:rsid w:val="002A2510"/>
    <w:rsid w:val="002A39EC"/>
    <w:rsid w:val="002A7218"/>
    <w:rsid w:val="002A74A8"/>
    <w:rsid w:val="002B04C3"/>
    <w:rsid w:val="002B0BCD"/>
    <w:rsid w:val="002B567B"/>
    <w:rsid w:val="002B6AE9"/>
    <w:rsid w:val="002B7338"/>
    <w:rsid w:val="002C1013"/>
    <w:rsid w:val="002C312F"/>
    <w:rsid w:val="002C43B1"/>
    <w:rsid w:val="002C54EA"/>
    <w:rsid w:val="002D0198"/>
    <w:rsid w:val="002D21C7"/>
    <w:rsid w:val="002D314B"/>
    <w:rsid w:val="002D39AD"/>
    <w:rsid w:val="002D4508"/>
    <w:rsid w:val="002D59A7"/>
    <w:rsid w:val="002E0721"/>
    <w:rsid w:val="002E0888"/>
    <w:rsid w:val="002E0DA4"/>
    <w:rsid w:val="002E1974"/>
    <w:rsid w:val="002E1A9E"/>
    <w:rsid w:val="002E301B"/>
    <w:rsid w:val="002E3223"/>
    <w:rsid w:val="002E3ECC"/>
    <w:rsid w:val="002E5A7A"/>
    <w:rsid w:val="002E6257"/>
    <w:rsid w:val="002E7E40"/>
    <w:rsid w:val="002F0102"/>
    <w:rsid w:val="002F2C77"/>
    <w:rsid w:val="002F2D74"/>
    <w:rsid w:val="002F3DF5"/>
    <w:rsid w:val="002F4B3F"/>
    <w:rsid w:val="002F5935"/>
    <w:rsid w:val="002F6E5B"/>
    <w:rsid w:val="002F7FD5"/>
    <w:rsid w:val="00300116"/>
    <w:rsid w:val="00302B23"/>
    <w:rsid w:val="00303128"/>
    <w:rsid w:val="00304674"/>
    <w:rsid w:val="003055B1"/>
    <w:rsid w:val="00305D9D"/>
    <w:rsid w:val="0030604E"/>
    <w:rsid w:val="00306AAB"/>
    <w:rsid w:val="00306AC1"/>
    <w:rsid w:val="00307A3F"/>
    <w:rsid w:val="0031059E"/>
    <w:rsid w:val="00310833"/>
    <w:rsid w:val="00310FA1"/>
    <w:rsid w:val="00312533"/>
    <w:rsid w:val="0031341B"/>
    <w:rsid w:val="00313531"/>
    <w:rsid w:val="00313928"/>
    <w:rsid w:val="0031663A"/>
    <w:rsid w:val="00316FCD"/>
    <w:rsid w:val="00317A61"/>
    <w:rsid w:val="00320B68"/>
    <w:rsid w:val="0032216E"/>
    <w:rsid w:val="003228E9"/>
    <w:rsid w:val="00322C1A"/>
    <w:rsid w:val="003235FA"/>
    <w:rsid w:val="00323F0D"/>
    <w:rsid w:val="00324221"/>
    <w:rsid w:val="00325E08"/>
    <w:rsid w:val="00326347"/>
    <w:rsid w:val="00326C23"/>
    <w:rsid w:val="0033124A"/>
    <w:rsid w:val="003315DD"/>
    <w:rsid w:val="00331931"/>
    <w:rsid w:val="00332671"/>
    <w:rsid w:val="00333801"/>
    <w:rsid w:val="00334954"/>
    <w:rsid w:val="00335353"/>
    <w:rsid w:val="00335B4D"/>
    <w:rsid w:val="00335F3C"/>
    <w:rsid w:val="00336724"/>
    <w:rsid w:val="0034129F"/>
    <w:rsid w:val="00341F14"/>
    <w:rsid w:val="00342772"/>
    <w:rsid w:val="00342C96"/>
    <w:rsid w:val="00343290"/>
    <w:rsid w:val="00344628"/>
    <w:rsid w:val="003448E3"/>
    <w:rsid w:val="00344CF3"/>
    <w:rsid w:val="003451BD"/>
    <w:rsid w:val="00346E93"/>
    <w:rsid w:val="00347F58"/>
    <w:rsid w:val="00350F69"/>
    <w:rsid w:val="003516F6"/>
    <w:rsid w:val="00352841"/>
    <w:rsid w:val="003534EC"/>
    <w:rsid w:val="00354F6D"/>
    <w:rsid w:val="003575FE"/>
    <w:rsid w:val="00357A87"/>
    <w:rsid w:val="00360336"/>
    <w:rsid w:val="0036186D"/>
    <w:rsid w:val="00361B8F"/>
    <w:rsid w:val="003655D5"/>
    <w:rsid w:val="00366B31"/>
    <w:rsid w:val="00370DE5"/>
    <w:rsid w:val="00371780"/>
    <w:rsid w:val="00371B87"/>
    <w:rsid w:val="0037520E"/>
    <w:rsid w:val="00375601"/>
    <w:rsid w:val="00375ABC"/>
    <w:rsid w:val="003778E7"/>
    <w:rsid w:val="003802C4"/>
    <w:rsid w:val="003803CC"/>
    <w:rsid w:val="003805C2"/>
    <w:rsid w:val="003806B2"/>
    <w:rsid w:val="003836FA"/>
    <w:rsid w:val="0038530E"/>
    <w:rsid w:val="0038734B"/>
    <w:rsid w:val="003878FE"/>
    <w:rsid w:val="00387969"/>
    <w:rsid w:val="00387CE3"/>
    <w:rsid w:val="00390C92"/>
    <w:rsid w:val="00390FC6"/>
    <w:rsid w:val="00391834"/>
    <w:rsid w:val="00391E6E"/>
    <w:rsid w:val="00393B44"/>
    <w:rsid w:val="00393E53"/>
    <w:rsid w:val="00394990"/>
    <w:rsid w:val="003951AD"/>
    <w:rsid w:val="0039609F"/>
    <w:rsid w:val="0039663F"/>
    <w:rsid w:val="003A0449"/>
    <w:rsid w:val="003A425F"/>
    <w:rsid w:val="003A5E2B"/>
    <w:rsid w:val="003A7B68"/>
    <w:rsid w:val="003B0280"/>
    <w:rsid w:val="003B110F"/>
    <w:rsid w:val="003B12BF"/>
    <w:rsid w:val="003B283A"/>
    <w:rsid w:val="003B3128"/>
    <w:rsid w:val="003B3E85"/>
    <w:rsid w:val="003B46DA"/>
    <w:rsid w:val="003B4DF3"/>
    <w:rsid w:val="003B605F"/>
    <w:rsid w:val="003B6886"/>
    <w:rsid w:val="003B7545"/>
    <w:rsid w:val="003B7879"/>
    <w:rsid w:val="003C101D"/>
    <w:rsid w:val="003C12F5"/>
    <w:rsid w:val="003C3F16"/>
    <w:rsid w:val="003C417F"/>
    <w:rsid w:val="003C4B3B"/>
    <w:rsid w:val="003C5DEE"/>
    <w:rsid w:val="003C7091"/>
    <w:rsid w:val="003C7321"/>
    <w:rsid w:val="003D49A9"/>
    <w:rsid w:val="003D49E4"/>
    <w:rsid w:val="003D7740"/>
    <w:rsid w:val="003D7794"/>
    <w:rsid w:val="003E1602"/>
    <w:rsid w:val="003E4445"/>
    <w:rsid w:val="003E70DB"/>
    <w:rsid w:val="003E77A3"/>
    <w:rsid w:val="003F1631"/>
    <w:rsid w:val="003F239A"/>
    <w:rsid w:val="003F3D21"/>
    <w:rsid w:val="003F3F50"/>
    <w:rsid w:val="003F42C5"/>
    <w:rsid w:val="003F592A"/>
    <w:rsid w:val="003F63C0"/>
    <w:rsid w:val="003F7B61"/>
    <w:rsid w:val="003F7F19"/>
    <w:rsid w:val="00401700"/>
    <w:rsid w:val="00404286"/>
    <w:rsid w:val="0040434D"/>
    <w:rsid w:val="00404D49"/>
    <w:rsid w:val="00406C32"/>
    <w:rsid w:val="00407317"/>
    <w:rsid w:val="00407A34"/>
    <w:rsid w:val="004102B1"/>
    <w:rsid w:val="00414D72"/>
    <w:rsid w:val="00415556"/>
    <w:rsid w:val="0041557F"/>
    <w:rsid w:val="0041744F"/>
    <w:rsid w:val="0042273F"/>
    <w:rsid w:val="00422927"/>
    <w:rsid w:val="00422CF4"/>
    <w:rsid w:val="00423FE0"/>
    <w:rsid w:val="00426823"/>
    <w:rsid w:val="00426A59"/>
    <w:rsid w:val="00426DF8"/>
    <w:rsid w:val="00427653"/>
    <w:rsid w:val="00427A59"/>
    <w:rsid w:val="00427F0C"/>
    <w:rsid w:val="004305F9"/>
    <w:rsid w:val="004313C3"/>
    <w:rsid w:val="00431F1A"/>
    <w:rsid w:val="004345EC"/>
    <w:rsid w:val="00435537"/>
    <w:rsid w:val="00435E13"/>
    <w:rsid w:val="00436336"/>
    <w:rsid w:val="0043725F"/>
    <w:rsid w:val="00437850"/>
    <w:rsid w:val="004407FF"/>
    <w:rsid w:val="00440DE2"/>
    <w:rsid w:val="00442C0B"/>
    <w:rsid w:val="004432F0"/>
    <w:rsid w:val="004432F5"/>
    <w:rsid w:val="00443E4E"/>
    <w:rsid w:val="00443E64"/>
    <w:rsid w:val="00443ECC"/>
    <w:rsid w:val="00446EB8"/>
    <w:rsid w:val="004473DB"/>
    <w:rsid w:val="00447B04"/>
    <w:rsid w:val="0045019B"/>
    <w:rsid w:val="004503AE"/>
    <w:rsid w:val="00450BB7"/>
    <w:rsid w:val="004515ED"/>
    <w:rsid w:val="00452BA4"/>
    <w:rsid w:val="00453A9C"/>
    <w:rsid w:val="00453DCE"/>
    <w:rsid w:val="00455087"/>
    <w:rsid w:val="004551C7"/>
    <w:rsid w:val="004557FC"/>
    <w:rsid w:val="00456CF0"/>
    <w:rsid w:val="00457ADD"/>
    <w:rsid w:val="00457F3A"/>
    <w:rsid w:val="00460D0D"/>
    <w:rsid w:val="00460DFB"/>
    <w:rsid w:val="00461342"/>
    <w:rsid w:val="00461972"/>
    <w:rsid w:val="0046349A"/>
    <w:rsid w:val="00465BC9"/>
    <w:rsid w:val="004660DF"/>
    <w:rsid w:val="00466D9B"/>
    <w:rsid w:val="00467CFA"/>
    <w:rsid w:val="0047003F"/>
    <w:rsid w:val="00470EA3"/>
    <w:rsid w:val="00471468"/>
    <w:rsid w:val="00472468"/>
    <w:rsid w:val="0047354E"/>
    <w:rsid w:val="004757D2"/>
    <w:rsid w:val="004778C6"/>
    <w:rsid w:val="00480698"/>
    <w:rsid w:val="00480E12"/>
    <w:rsid w:val="004811B8"/>
    <w:rsid w:val="00481F93"/>
    <w:rsid w:val="004822D0"/>
    <w:rsid w:val="00482318"/>
    <w:rsid w:val="0048252E"/>
    <w:rsid w:val="004825DB"/>
    <w:rsid w:val="004835F6"/>
    <w:rsid w:val="00485094"/>
    <w:rsid w:val="00486EF5"/>
    <w:rsid w:val="00486FAC"/>
    <w:rsid w:val="00487250"/>
    <w:rsid w:val="004878EE"/>
    <w:rsid w:val="004906E8"/>
    <w:rsid w:val="00495884"/>
    <w:rsid w:val="004967AA"/>
    <w:rsid w:val="004A037A"/>
    <w:rsid w:val="004A153D"/>
    <w:rsid w:val="004A27BB"/>
    <w:rsid w:val="004A2A9C"/>
    <w:rsid w:val="004A2F20"/>
    <w:rsid w:val="004A4821"/>
    <w:rsid w:val="004A5AC0"/>
    <w:rsid w:val="004B030A"/>
    <w:rsid w:val="004B1142"/>
    <w:rsid w:val="004B313D"/>
    <w:rsid w:val="004B3F78"/>
    <w:rsid w:val="004B4130"/>
    <w:rsid w:val="004B44CD"/>
    <w:rsid w:val="004B471E"/>
    <w:rsid w:val="004B4E62"/>
    <w:rsid w:val="004B5273"/>
    <w:rsid w:val="004B55F2"/>
    <w:rsid w:val="004B587C"/>
    <w:rsid w:val="004B6A02"/>
    <w:rsid w:val="004B6AA4"/>
    <w:rsid w:val="004B6E20"/>
    <w:rsid w:val="004B6E45"/>
    <w:rsid w:val="004C04E6"/>
    <w:rsid w:val="004C0C4B"/>
    <w:rsid w:val="004C1B13"/>
    <w:rsid w:val="004C2135"/>
    <w:rsid w:val="004C34B6"/>
    <w:rsid w:val="004C46A4"/>
    <w:rsid w:val="004C7034"/>
    <w:rsid w:val="004C772C"/>
    <w:rsid w:val="004C7D8A"/>
    <w:rsid w:val="004D01E4"/>
    <w:rsid w:val="004D09C1"/>
    <w:rsid w:val="004D259D"/>
    <w:rsid w:val="004D413C"/>
    <w:rsid w:val="004D4EBD"/>
    <w:rsid w:val="004D5200"/>
    <w:rsid w:val="004D63B2"/>
    <w:rsid w:val="004D74AB"/>
    <w:rsid w:val="004E0D08"/>
    <w:rsid w:val="004E26EE"/>
    <w:rsid w:val="004E42C2"/>
    <w:rsid w:val="004E45C3"/>
    <w:rsid w:val="004E4ABC"/>
    <w:rsid w:val="004E4B8E"/>
    <w:rsid w:val="004E672F"/>
    <w:rsid w:val="004F0981"/>
    <w:rsid w:val="004F1509"/>
    <w:rsid w:val="004F156F"/>
    <w:rsid w:val="004F2AB2"/>
    <w:rsid w:val="004F2F96"/>
    <w:rsid w:val="004F32F6"/>
    <w:rsid w:val="004F5DE8"/>
    <w:rsid w:val="005009E8"/>
    <w:rsid w:val="00502521"/>
    <w:rsid w:val="00502577"/>
    <w:rsid w:val="005055B2"/>
    <w:rsid w:val="0050676F"/>
    <w:rsid w:val="00507A3A"/>
    <w:rsid w:val="005107E9"/>
    <w:rsid w:val="00510E87"/>
    <w:rsid w:val="00510E88"/>
    <w:rsid w:val="00510F56"/>
    <w:rsid w:val="005119EA"/>
    <w:rsid w:val="005129D2"/>
    <w:rsid w:val="005145BD"/>
    <w:rsid w:val="00514C11"/>
    <w:rsid w:val="00514C4E"/>
    <w:rsid w:val="00516667"/>
    <w:rsid w:val="0051760A"/>
    <w:rsid w:val="00520E23"/>
    <w:rsid w:val="005235B5"/>
    <w:rsid w:val="00524292"/>
    <w:rsid w:val="0052454B"/>
    <w:rsid w:val="005256EA"/>
    <w:rsid w:val="00527B8B"/>
    <w:rsid w:val="00530157"/>
    <w:rsid w:val="00530528"/>
    <w:rsid w:val="00532E2A"/>
    <w:rsid w:val="00533119"/>
    <w:rsid w:val="005349DE"/>
    <w:rsid w:val="00534D03"/>
    <w:rsid w:val="00536D45"/>
    <w:rsid w:val="0054123E"/>
    <w:rsid w:val="005423D1"/>
    <w:rsid w:val="005431EC"/>
    <w:rsid w:val="0054353F"/>
    <w:rsid w:val="005435D2"/>
    <w:rsid w:val="005478DF"/>
    <w:rsid w:val="00551987"/>
    <w:rsid w:val="00552825"/>
    <w:rsid w:val="00553116"/>
    <w:rsid w:val="0055660E"/>
    <w:rsid w:val="00560927"/>
    <w:rsid w:val="00560C96"/>
    <w:rsid w:val="0056546A"/>
    <w:rsid w:val="00566B07"/>
    <w:rsid w:val="00571E4A"/>
    <w:rsid w:val="00572F1D"/>
    <w:rsid w:val="00576F63"/>
    <w:rsid w:val="00577AE3"/>
    <w:rsid w:val="00577C72"/>
    <w:rsid w:val="00577C7D"/>
    <w:rsid w:val="00580217"/>
    <w:rsid w:val="00580D65"/>
    <w:rsid w:val="0058195A"/>
    <w:rsid w:val="005820E6"/>
    <w:rsid w:val="00582729"/>
    <w:rsid w:val="00582960"/>
    <w:rsid w:val="00584A7E"/>
    <w:rsid w:val="00584F0B"/>
    <w:rsid w:val="00584FDD"/>
    <w:rsid w:val="0058581F"/>
    <w:rsid w:val="00585F91"/>
    <w:rsid w:val="00586075"/>
    <w:rsid w:val="00586B32"/>
    <w:rsid w:val="00586CA3"/>
    <w:rsid w:val="0059009F"/>
    <w:rsid w:val="00590653"/>
    <w:rsid w:val="005917F6"/>
    <w:rsid w:val="0059192B"/>
    <w:rsid w:val="005934B8"/>
    <w:rsid w:val="00593D43"/>
    <w:rsid w:val="005951D7"/>
    <w:rsid w:val="00596245"/>
    <w:rsid w:val="0059657D"/>
    <w:rsid w:val="00596E1C"/>
    <w:rsid w:val="00596F05"/>
    <w:rsid w:val="005973D1"/>
    <w:rsid w:val="005A0748"/>
    <w:rsid w:val="005A09D7"/>
    <w:rsid w:val="005A40A0"/>
    <w:rsid w:val="005A50C1"/>
    <w:rsid w:val="005A538C"/>
    <w:rsid w:val="005A6C9D"/>
    <w:rsid w:val="005A799C"/>
    <w:rsid w:val="005B102F"/>
    <w:rsid w:val="005B17CA"/>
    <w:rsid w:val="005B2519"/>
    <w:rsid w:val="005B2542"/>
    <w:rsid w:val="005B3256"/>
    <w:rsid w:val="005B4206"/>
    <w:rsid w:val="005C13D7"/>
    <w:rsid w:val="005C1936"/>
    <w:rsid w:val="005C2207"/>
    <w:rsid w:val="005C2D7A"/>
    <w:rsid w:val="005C35C5"/>
    <w:rsid w:val="005C3BC5"/>
    <w:rsid w:val="005D4B42"/>
    <w:rsid w:val="005D4B67"/>
    <w:rsid w:val="005D535C"/>
    <w:rsid w:val="005D5F91"/>
    <w:rsid w:val="005D7710"/>
    <w:rsid w:val="005E09C3"/>
    <w:rsid w:val="005E2116"/>
    <w:rsid w:val="005E26A9"/>
    <w:rsid w:val="005E3955"/>
    <w:rsid w:val="005E534C"/>
    <w:rsid w:val="005E6124"/>
    <w:rsid w:val="005E65E0"/>
    <w:rsid w:val="005E6632"/>
    <w:rsid w:val="005E742F"/>
    <w:rsid w:val="005E79B4"/>
    <w:rsid w:val="005F0386"/>
    <w:rsid w:val="005F09DF"/>
    <w:rsid w:val="005F1018"/>
    <w:rsid w:val="005F1D40"/>
    <w:rsid w:val="005F3AD2"/>
    <w:rsid w:val="005F47C0"/>
    <w:rsid w:val="005F5E4E"/>
    <w:rsid w:val="005F659A"/>
    <w:rsid w:val="005F7194"/>
    <w:rsid w:val="00600020"/>
    <w:rsid w:val="0060056E"/>
    <w:rsid w:val="00600D13"/>
    <w:rsid w:val="006010CF"/>
    <w:rsid w:val="00603B3A"/>
    <w:rsid w:val="00603EC1"/>
    <w:rsid w:val="0060409D"/>
    <w:rsid w:val="006048C4"/>
    <w:rsid w:val="00604C23"/>
    <w:rsid w:val="00604D5A"/>
    <w:rsid w:val="00604E48"/>
    <w:rsid w:val="006055DA"/>
    <w:rsid w:val="006064C3"/>
    <w:rsid w:val="006102D5"/>
    <w:rsid w:val="006103B3"/>
    <w:rsid w:val="00611233"/>
    <w:rsid w:val="00612530"/>
    <w:rsid w:val="00613A85"/>
    <w:rsid w:val="00615F10"/>
    <w:rsid w:val="006162B9"/>
    <w:rsid w:val="006201D8"/>
    <w:rsid w:val="00620377"/>
    <w:rsid w:val="0062112E"/>
    <w:rsid w:val="006218FF"/>
    <w:rsid w:val="00621AA2"/>
    <w:rsid w:val="006220E5"/>
    <w:rsid w:val="00623389"/>
    <w:rsid w:val="0062386E"/>
    <w:rsid w:val="00623C1B"/>
    <w:rsid w:val="00625FED"/>
    <w:rsid w:val="00627529"/>
    <w:rsid w:val="0063019C"/>
    <w:rsid w:val="006318A9"/>
    <w:rsid w:val="00632E0D"/>
    <w:rsid w:val="0063328D"/>
    <w:rsid w:val="006337F3"/>
    <w:rsid w:val="00633CC8"/>
    <w:rsid w:val="00634565"/>
    <w:rsid w:val="0063493C"/>
    <w:rsid w:val="00635777"/>
    <w:rsid w:val="00635D9C"/>
    <w:rsid w:val="00636EE4"/>
    <w:rsid w:val="00637152"/>
    <w:rsid w:val="00637BE5"/>
    <w:rsid w:val="00642147"/>
    <w:rsid w:val="006426D3"/>
    <w:rsid w:val="006444D0"/>
    <w:rsid w:val="0064696F"/>
    <w:rsid w:val="0065071D"/>
    <w:rsid w:val="00650CA1"/>
    <w:rsid w:val="00651232"/>
    <w:rsid w:val="006518DE"/>
    <w:rsid w:val="006520EF"/>
    <w:rsid w:val="006528CD"/>
    <w:rsid w:val="006556B2"/>
    <w:rsid w:val="00662EDF"/>
    <w:rsid w:val="0066380A"/>
    <w:rsid w:val="006647A2"/>
    <w:rsid w:val="00664CD9"/>
    <w:rsid w:val="00665981"/>
    <w:rsid w:val="00665BB9"/>
    <w:rsid w:val="0066738A"/>
    <w:rsid w:val="006675A0"/>
    <w:rsid w:val="00667D1B"/>
    <w:rsid w:val="00670268"/>
    <w:rsid w:val="0067069B"/>
    <w:rsid w:val="00671158"/>
    <w:rsid w:val="0067134A"/>
    <w:rsid w:val="00671462"/>
    <w:rsid w:val="00671AA1"/>
    <w:rsid w:val="00672479"/>
    <w:rsid w:val="006730C4"/>
    <w:rsid w:val="00673564"/>
    <w:rsid w:val="00673B09"/>
    <w:rsid w:val="00680121"/>
    <w:rsid w:val="00684D36"/>
    <w:rsid w:val="00684DD4"/>
    <w:rsid w:val="00685001"/>
    <w:rsid w:val="0068652A"/>
    <w:rsid w:val="006869BC"/>
    <w:rsid w:val="00690DDB"/>
    <w:rsid w:val="00691328"/>
    <w:rsid w:val="0069251E"/>
    <w:rsid w:val="006928B6"/>
    <w:rsid w:val="0069448A"/>
    <w:rsid w:val="0069462F"/>
    <w:rsid w:val="00695D55"/>
    <w:rsid w:val="006964F0"/>
    <w:rsid w:val="006A0755"/>
    <w:rsid w:val="006A0898"/>
    <w:rsid w:val="006A0B75"/>
    <w:rsid w:val="006A24FB"/>
    <w:rsid w:val="006A28E9"/>
    <w:rsid w:val="006A2A85"/>
    <w:rsid w:val="006A3539"/>
    <w:rsid w:val="006A70A7"/>
    <w:rsid w:val="006A7A86"/>
    <w:rsid w:val="006B29F5"/>
    <w:rsid w:val="006B3EC2"/>
    <w:rsid w:val="006B4559"/>
    <w:rsid w:val="006B5695"/>
    <w:rsid w:val="006B78CD"/>
    <w:rsid w:val="006C2155"/>
    <w:rsid w:val="006C2D7A"/>
    <w:rsid w:val="006C4373"/>
    <w:rsid w:val="006C5699"/>
    <w:rsid w:val="006C6DA0"/>
    <w:rsid w:val="006C6EE5"/>
    <w:rsid w:val="006D03A5"/>
    <w:rsid w:val="006D06C2"/>
    <w:rsid w:val="006D1748"/>
    <w:rsid w:val="006D189F"/>
    <w:rsid w:val="006D243B"/>
    <w:rsid w:val="006D305E"/>
    <w:rsid w:val="006D56BD"/>
    <w:rsid w:val="006D5F31"/>
    <w:rsid w:val="006D6C49"/>
    <w:rsid w:val="006D6F79"/>
    <w:rsid w:val="006D751F"/>
    <w:rsid w:val="006E0114"/>
    <w:rsid w:val="006E0441"/>
    <w:rsid w:val="006E4472"/>
    <w:rsid w:val="006E486A"/>
    <w:rsid w:val="006E5C0B"/>
    <w:rsid w:val="006E6148"/>
    <w:rsid w:val="006E68DC"/>
    <w:rsid w:val="006E6B14"/>
    <w:rsid w:val="006E6F9A"/>
    <w:rsid w:val="006E789D"/>
    <w:rsid w:val="006F1872"/>
    <w:rsid w:val="006F1963"/>
    <w:rsid w:val="006F282D"/>
    <w:rsid w:val="006F34A5"/>
    <w:rsid w:val="006F4082"/>
    <w:rsid w:val="006F6F30"/>
    <w:rsid w:val="006F7641"/>
    <w:rsid w:val="00701829"/>
    <w:rsid w:val="00701EC3"/>
    <w:rsid w:val="007035D1"/>
    <w:rsid w:val="00703CC1"/>
    <w:rsid w:val="00703F37"/>
    <w:rsid w:val="00704250"/>
    <w:rsid w:val="0070433D"/>
    <w:rsid w:val="007055DE"/>
    <w:rsid w:val="0070678F"/>
    <w:rsid w:val="00706DEF"/>
    <w:rsid w:val="00706E04"/>
    <w:rsid w:val="007079DB"/>
    <w:rsid w:val="00710107"/>
    <w:rsid w:val="00710D6D"/>
    <w:rsid w:val="00710DBD"/>
    <w:rsid w:val="00712685"/>
    <w:rsid w:val="007135E4"/>
    <w:rsid w:val="00714D5C"/>
    <w:rsid w:val="00720924"/>
    <w:rsid w:val="00720E85"/>
    <w:rsid w:val="00722594"/>
    <w:rsid w:val="00724838"/>
    <w:rsid w:val="0072537A"/>
    <w:rsid w:val="00730FD6"/>
    <w:rsid w:val="00731094"/>
    <w:rsid w:val="007323B9"/>
    <w:rsid w:val="00733ED9"/>
    <w:rsid w:val="00735517"/>
    <w:rsid w:val="007358D8"/>
    <w:rsid w:val="0073598F"/>
    <w:rsid w:val="0073684A"/>
    <w:rsid w:val="00737EEC"/>
    <w:rsid w:val="0074071C"/>
    <w:rsid w:val="0074112A"/>
    <w:rsid w:val="00741835"/>
    <w:rsid w:val="00741A4D"/>
    <w:rsid w:val="007426E4"/>
    <w:rsid w:val="00745395"/>
    <w:rsid w:val="0074721F"/>
    <w:rsid w:val="00755494"/>
    <w:rsid w:val="00755CEE"/>
    <w:rsid w:val="00755F7B"/>
    <w:rsid w:val="007606E7"/>
    <w:rsid w:val="00761157"/>
    <w:rsid w:val="007614E8"/>
    <w:rsid w:val="00761AA8"/>
    <w:rsid w:val="00762CCE"/>
    <w:rsid w:val="00763A3F"/>
    <w:rsid w:val="007641F3"/>
    <w:rsid w:val="007648B4"/>
    <w:rsid w:val="00766584"/>
    <w:rsid w:val="00767908"/>
    <w:rsid w:val="00767A53"/>
    <w:rsid w:val="00770974"/>
    <w:rsid w:val="00770A58"/>
    <w:rsid w:val="00771F7D"/>
    <w:rsid w:val="00772DF7"/>
    <w:rsid w:val="00773840"/>
    <w:rsid w:val="00773FCA"/>
    <w:rsid w:val="00775045"/>
    <w:rsid w:val="007755EE"/>
    <w:rsid w:val="00777613"/>
    <w:rsid w:val="007822C6"/>
    <w:rsid w:val="00784290"/>
    <w:rsid w:val="00784850"/>
    <w:rsid w:val="0078485E"/>
    <w:rsid w:val="00784D39"/>
    <w:rsid w:val="00787BCE"/>
    <w:rsid w:val="00787F5D"/>
    <w:rsid w:val="0079112F"/>
    <w:rsid w:val="0079274E"/>
    <w:rsid w:val="00792851"/>
    <w:rsid w:val="00792E0F"/>
    <w:rsid w:val="007934B6"/>
    <w:rsid w:val="007934B7"/>
    <w:rsid w:val="0079515C"/>
    <w:rsid w:val="00796690"/>
    <w:rsid w:val="00797079"/>
    <w:rsid w:val="007A011E"/>
    <w:rsid w:val="007A30BA"/>
    <w:rsid w:val="007A3809"/>
    <w:rsid w:val="007A39CF"/>
    <w:rsid w:val="007A605E"/>
    <w:rsid w:val="007B05A4"/>
    <w:rsid w:val="007B0E91"/>
    <w:rsid w:val="007B5E1B"/>
    <w:rsid w:val="007B73E8"/>
    <w:rsid w:val="007C0030"/>
    <w:rsid w:val="007C082A"/>
    <w:rsid w:val="007C0CED"/>
    <w:rsid w:val="007C3C7D"/>
    <w:rsid w:val="007C64A6"/>
    <w:rsid w:val="007D0200"/>
    <w:rsid w:val="007D14ED"/>
    <w:rsid w:val="007D1BEE"/>
    <w:rsid w:val="007D20C2"/>
    <w:rsid w:val="007D257D"/>
    <w:rsid w:val="007D34FF"/>
    <w:rsid w:val="007D37A0"/>
    <w:rsid w:val="007D4A2A"/>
    <w:rsid w:val="007D5E4F"/>
    <w:rsid w:val="007D6066"/>
    <w:rsid w:val="007D6145"/>
    <w:rsid w:val="007D6BB3"/>
    <w:rsid w:val="007D747F"/>
    <w:rsid w:val="007E0FC0"/>
    <w:rsid w:val="007E1A07"/>
    <w:rsid w:val="007E26DE"/>
    <w:rsid w:val="007E48C0"/>
    <w:rsid w:val="007E4FEB"/>
    <w:rsid w:val="007E6ADD"/>
    <w:rsid w:val="007E7AC8"/>
    <w:rsid w:val="007F06D1"/>
    <w:rsid w:val="007F0752"/>
    <w:rsid w:val="007F116E"/>
    <w:rsid w:val="007F180F"/>
    <w:rsid w:val="007F1A30"/>
    <w:rsid w:val="007F44BD"/>
    <w:rsid w:val="007F4860"/>
    <w:rsid w:val="007F6BDC"/>
    <w:rsid w:val="0080024A"/>
    <w:rsid w:val="0080111B"/>
    <w:rsid w:val="00802096"/>
    <w:rsid w:val="00802FC8"/>
    <w:rsid w:val="00803FD9"/>
    <w:rsid w:val="00805275"/>
    <w:rsid w:val="008065F8"/>
    <w:rsid w:val="0080710C"/>
    <w:rsid w:val="008073A5"/>
    <w:rsid w:val="008119AC"/>
    <w:rsid w:val="0081264B"/>
    <w:rsid w:val="00812A94"/>
    <w:rsid w:val="008151E9"/>
    <w:rsid w:val="0081527B"/>
    <w:rsid w:val="008153E4"/>
    <w:rsid w:val="00815E90"/>
    <w:rsid w:val="00816F76"/>
    <w:rsid w:val="0081769F"/>
    <w:rsid w:val="008176A5"/>
    <w:rsid w:val="00821AEF"/>
    <w:rsid w:val="008237A0"/>
    <w:rsid w:val="00823B6E"/>
    <w:rsid w:val="00824ADB"/>
    <w:rsid w:val="00825ABC"/>
    <w:rsid w:val="00825F46"/>
    <w:rsid w:val="00832218"/>
    <w:rsid w:val="008333E2"/>
    <w:rsid w:val="00835571"/>
    <w:rsid w:val="00835B03"/>
    <w:rsid w:val="00835BD2"/>
    <w:rsid w:val="00835D51"/>
    <w:rsid w:val="0084025A"/>
    <w:rsid w:val="0084162D"/>
    <w:rsid w:val="00844C58"/>
    <w:rsid w:val="0084536D"/>
    <w:rsid w:val="00845505"/>
    <w:rsid w:val="0084555C"/>
    <w:rsid w:val="008459C1"/>
    <w:rsid w:val="008466DC"/>
    <w:rsid w:val="00852D6A"/>
    <w:rsid w:val="00856CD9"/>
    <w:rsid w:val="0085729D"/>
    <w:rsid w:val="008606BB"/>
    <w:rsid w:val="00860F8A"/>
    <w:rsid w:val="00862176"/>
    <w:rsid w:val="00862B88"/>
    <w:rsid w:val="00862ED9"/>
    <w:rsid w:val="00863067"/>
    <w:rsid w:val="008634CD"/>
    <w:rsid w:val="00863E10"/>
    <w:rsid w:val="00870ECA"/>
    <w:rsid w:val="00873D89"/>
    <w:rsid w:val="008740EF"/>
    <w:rsid w:val="00874283"/>
    <w:rsid w:val="0087478D"/>
    <w:rsid w:val="00874D38"/>
    <w:rsid w:val="00876F49"/>
    <w:rsid w:val="008778E1"/>
    <w:rsid w:val="00881631"/>
    <w:rsid w:val="00882FB1"/>
    <w:rsid w:val="00883A9F"/>
    <w:rsid w:val="008842F2"/>
    <w:rsid w:val="00884689"/>
    <w:rsid w:val="00884AE6"/>
    <w:rsid w:val="00884FEC"/>
    <w:rsid w:val="008854A0"/>
    <w:rsid w:val="00885AD6"/>
    <w:rsid w:val="008869AE"/>
    <w:rsid w:val="00890006"/>
    <w:rsid w:val="0089201B"/>
    <w:rsid w:val="0089218E"/>
    <w:rsid w:val="00892495"/>
    <w:rsid w:val="008925E3"/>
    <w:rsid w:val="00892D5D"/>
    <w:rsid w:val="00892F02"/>
    <w:rsid w:val="0089304B"/>
    <w:rsid w:val="00893765"/>
    <w:rsid w:val="008937D0"/>
    <w:rsid w:val="008959DC"/>
    <w:rsid w:val="00895C2A"/>
    <w:rsid w:val="00896F6D"/>
    <w:rsid w:val="00897A66"/>
    <w:rsid w:val="008A0418"/>
    <w:rsid w:val="008A0780"/>
    <w:rsid w:val="008A0B52"/>
    <w:rsid w:val="008A10C7"/>
    <w:rsid w:val="008A3BF7"/>
    <w:rsid w:val="008A4A4F"/>
    <w:rsid w:val="008A5F14"/>
    <w:rsid w:val="008A6FF8"/>
    <w:rsid w:val="008A7B97"/>
    <w:rsid w:val="008B1639"/>
    <w:rsid w:val="008B1BE4"/>
    <w:rsid w:val="008B34CF"/>
    <w:rsid w:val="008B3710"/>
    <w:rsid w:val="008B4148"/>
    <w:rsid w:val="008B56CB"/>
    <w:rsid w:val="008B68FF"/>
    <w:rsid w:val="008C4605"/>
    <w:rsid w:val="008C521B"/>
    <w:rsid w:val="008C6F30"/>
    <w:rsid w:val="008C7727"/>
    <w:rsid w:val="008D0251"/>
    <w:rsid w:val="008D13DD"/>
    <w:rsid w:val="008D1469"/>
    <w:rsid w:val="008D3918"/>
    <w:rsid w:val="008D3FAD"/>
    <w:rsid w:val="008D745C"/>
    <w:rsid w:val="008E104E"/>
    <w:rsid w:val="008E1923"/>
    <w:rsid w:val="008E1BFC"/>
    <w:rsid w:val="008E1D71"/>
    <w:rsid w:val="008E2ADA"/>
    <w:rsid w:val="008E370A"/>
    <w:rsid w:val="008E39BD"/>
    <w:rsid w:val="008E3ECB"/>
    <w:rsid w:val="008E4CFE"/>
    <w:rsid w:val="008F5110"/>
    <w:rsid w:val="008F7630"/>
    <w:rsid w:val="008F7FC9"/>
    <w:rsid w:val="00901521"/>
    <w:rsid w:val="0090165A"/>
    <w:rsid w:val="0090182C"/>
    <w:rsid w:val="00901B55"/>
    <w:rsid w:val="009027B3"/>
    <w:rsid w:val="009060D4"/>
    <w:rsid w:val="00907DD7"/>
    <w:rsid w:val="00910370"/>
    <w:rsid w:val="0091048E"/>
    <w:rsid w:val="00910563"/>
    <w:rsid w:val="00910BAF"/>
    <w:rsid w:val="00912A89"/>
    <w:rsid w:val="009156D4"/>
    <w:rsid w:val="00915715"/>
    <w:rsid w:val="00917A22"/>
    <w:rsid w:val="00921149"/>
    <w:rsid w:val="009222B1"/>
    <w:rsid w:val="00922B59"/>
    <w:rsid w:val="00924085"/>
    <w:rsid w:val="00926D1E"/>
    <w:rsid w:val="00927290"/>
    <w:rsid w:val="00927A84"/>
    <w:rsid w:val="00927F8A"/>
    <w:rsid w:val="009311DB"/>
    <w:rsid w:val="00932660"/>
    <w:rsid w:val="00934741"/>
    <w:rsid w:val="00934B52"/>
    <w:rsid w:val="00934F9D"/>
    <w:rsid w:val="00935A25"/>
    <w:rsid w:val="00936686"/>
    <w:rsid w:val="00936DCC"/>
    <w:rsid w:val="009372CB"/>
    <w:rsid w:val="009374CB"/>
    <w:rsid w:val="00941D48"/>
    <w:rsid w:val="00941FD5"/>
    <w:rsid w:val="00942038"/>
    <w:rsid w:val="00943E4F"/>
    <w:rsid w:val="009522E4"/>
    <w:rsid w:val="00952AF0"/>
    <w:rsid w:val="00955461"/>
    <w:rsid w:val="0095569F"/>
    <w:rsid w:val="00957834"/>
    <w:rsid w:val="00957CDD"/>
    <w:rsid w:val="00960A28"/>
    <w:rsid w:val="00960FA1"/>
    <w:rsid w:val="0096120A"/>
    <w:rsid w:val="00961BF7"/>
    <w:rsid w:val="009620E9"/>
    <w:rsid w:val="00963B0E"/>
    <w:rsid w:val="0097034F"/>
    <w:rsid w:val="009706A1"/>
    <w:rsid w:val="009706EB"/>
    <w:rsid w:val="009707DC"/>
    <w:rsid w:val="00971529"/>
    <w:rsid w:val="00973141"/>
    <w:rsid w:val="0097334C"/>
    <w:rsid w:val="00975213"/>
    <w:rsid w:val="00980E3E"/>
    <w:rsid w:val="00981D0D"/>
    <w:rsid w:val="00982B28"/>
    <w:rsid w:val="0098358E"/>
    <w:rsid w:val="009847A9"/>
    <w:rsid w:val="009921FA"/>
    <w:rsid w:val="0099229E"/>
    <w:rsid w:val="009944EA"/>
    <w:rsid w:val="0099479F"/>
    <w:rsid w:val="009967C9"/>
    <w:rsid w:val="00997F9A"/>
    <w:rsid w:val="009A10AD"/>
    <w:rsid w:val="009A3224"/>
    <w:rsid w:val="009A34D1"/>
    <w:rsid w:val="009A4623"/>
    <w:rsid w:val="009A6A7B"/>
    <w:rsid w:val="009B1C98"/>
    <w:rsid w:val="009B1C9C"/>
    <w:rsid w:val="009B3161"/>
    <w:rsid w:val="009B3409"/>
    <w:rsid w:val="009B4AA9"/>
    <w:rsid w:val="009B5ACE"/>
    <w:rsid w:val="009B5CB8"/>
    <w:rsid w:val="009B694B"/>
    <w:rsid w:val="009C0623"/>
    <w:rsid w:val="009C06AA"/>
    <w:rsid w:val="009C112B"/>
    <w:rsid w:val="009C31CB"/>
    <w:rsid w:val="009C37C9"/>
    <w:rsid w:val="009C48F4"/>
    <w:rsid w:val="009C592D"/>
    <w:rsid w:val="009C637A"/>
    <w:rsid w:val="009C697E"/>
    <w:rsid w:val="009D32C3"/>
    <w:rsid w:val="009D5531"/>
    <w:rsid w:val="009E3406"/>
    <w:rsid w:val="009E4FC9"/>
    <w:rsid w:val="009E61F7"/>
    <w:rsid w:val="009E6BD0"/>
    <w:rsid w:val="009E770B"/>
    <w:rsid w:val="009E7817"/>
    <w:rsid w:val="009F016D"/>
    <w:rsid w:val="009F2DAA"/>
    <w:rsid w:val="009F3AB8"/>
    <w:rsid w:val="009F3BDC"/>
    <w:rsid w:val="009F4256"/>
    <w:rsid w:val="009F5A56"/>
    <w:rsid w:val="009F6110"/>
    <w:rsid w:val="009F66B5"/>
    <w:rsid w:val="009F66EE"/>
    <w:rsid w:val="009F6924"/>
    <w:rsid w:val="009F6A63"/>
    <w:rsid w:val="009F6CDB"/>
    <w:rsid w:val="00A007C2"/>
    <w:rsid w:val="00A04806"/>
    <w:rsid w:val="00A071E3"/>
    <w:rsid w:val="00A079A3"/>
    <w:rsid w:val="00A07B2B"/>
    <w:rsid w:val="00A11670"/>
    <w:rsid w:val="00A116B3"/>
    <w:rsid w:val="00A123F4"/>
    <w:rsid w:val="00A12AD1"/>
    <w:rsid w:val="00A132A6"/>
    <w:rsid w:val="00A1484B"/>
    <w:rsid w:val="00A17563"/>
    <w:rsid w:val="00A1769D"/>
    <w:rsid w:val="00A23CCC"/>
    <w:rsid w:val="00A24276"/>
    <w:rsid w:val="00A25F66"/>
    <w:rsid w:val="00A304FB"/>
    <w:rsid w:val="00A31471"/>
    <w:rsid w:val="00A314BB"/>
    <w:rsid w:val="00A31A2E"/>
    <w:rsid w:val="00A340C1"/>
    <w:rsid w:val="00A342FA"/>
    <w:rsid w:val="00A348F3"/>
    <w:rsid w:val="00A3512A"/>
    <w:rsid w:val="00A36AC3"/>
    <w:rsid w:val="00A40E18"/>
    <w:rsid w:val="00A40F4A"/>
    <w:rsid w:val="00A42701"/>
    <w:rsid w:val="00A42C3F"/>
    <w:rsid w:val="00A43A4D"/>
    <w:rsid w:val="00A45492"/>
    <w:rsid w:val="00A45A0B"/>
    <w:rsid w:val="00A4642D"/>
    <w:rsid w:val="00A46697"/>
    <w:rsid w:val="00A47DE4"/>
    <w:rsid w:val="00A50247"/>
    <w:rsid w:val="00A53347"/>
    <w:rsid w:val="00A535FD"/>
    <w:rsid w:val="00A55087"/>
    <w:rsid w:val="00A56F03"/>
    <w:rsid w:val="00A62B3D"/>
    <w:rsid w:val="00A6496D"/>
    <w:rsid w:val="00A64C20"/>
    <w:rsid w:val="00A664DC"/>
    <w:rsid w:val="00A6692A"/>
    <w:rsid w:val="00A669D0"/>
    <w:rsid w:val="00A670F8"/>
    <w:rsid w:val="00A70092"/>
    <w:rsid w:val="00A70D32"/>
    <w:rsid w:val="00A70D58"/>
    <w:rsid w:val="00A73E41"/>
    <w:rsid w:val="00A761CC"/>
    <w:rsid w:val="00A802F2"/>
    <w:rsid w:val="00A81CCF"/>
    <w:rsid w:val="00A81E00"/>
    <w:rsid w:val="00A825F3"/>
    <w:rsid w:val="00A853A5"/>
    <w:rsid w:val="00A85F6C"/>
    <w:rsid w:val="00A863A9"/>
    <w:rsid w:val="00A87225"/>
    <w:rsid w:val="00A907A9"/>
    <w:rsid w:val="00A90C3D"/>
    <w:rsid w:val="00A91331"/>
    <w:rsid w:val="00A9192D"/>
    <w:rsid w:val="00A91E60"/>
    <w:rsid w:val="00A9285E"/>
    <w:rsid w:val="00A93F91"/>
    <w:rsid w:val="00A9604C"/>
    <w:rsid w:val="00A96256"/>
    <w:rsid w:val="00A96575"/>
    <w:rsid w:val="00A96C50"/>
    <w:rsid w:val="00A97307"/>
    <w:rsid w:val="00AA047F"/>
    <w:rsid w:val="00AA12DC"/>
    <w:rsid w:val="00AA3260"/>
    <w:rsid w:val="00AA43D0"/>
    <w:rsid w:val="00AA486D"/>
    <w:rsid w:val="00AA4D8E"/>
    <w:rsid w:val="00AA7F62"/>
    <w:rsid w:val="00AB084C"/>
    <w:rsid w:val="00AB1DB1"/>
    <w:rsid w:val="00AB2A4A"/>
    <w:rsid w:val="00AB2BDA"/>
    <w:rsid w:val="00AB332A"/>
    <w:rsid w:val="00AB3A5C"/>
    <w:rsid w:val="00AB3C1A"/>
    <w:rsid w:val="00AB5011"/>
    <w:rsid w:val="00AB6F11"/>
    <w:rsid w:val="00AB7D9E"/>
    <w:rsid w:val="00AC0AFD"/>
    <w:rsid w:val="00AC0F16"/>
    <w:rsid w:val="00AC2076"/>
    <w:rsid w:val="00AC33DF"/>
    <w:rsid w:val="00AC4166"/>
    <w:rsid w:val="00AC445F"/>
    <w:rsid w:val="00AC47C9"/>
    <w:rsid w:val="00AC7329"/>
    <w:rsid w:val="00AD02BD"/>
    <w:rsid w:val="00AD05D0"/>
    <w:rsid w:val="00AD07A1"/>
    <w:rsid w:val="00AD43AA"/>
    <w:rsid w:val="00AD62B7"/>
    <w:rsid w:val="00AD67EF"/>
    <w:rsid w:val="00AD7684"/>
    <w:rsid w:val="00AD7FA1"/>
    <w:rsid w:val="00AE073E"/>
    <w:rsid w:val="00AE074A"/>
    <w:rsid w:val="00AE107E"/>
    <w:rsid w:val="00AE1CF6"/>
    <w:rsid w:val="00AE213A"/>
    <w:rsid w:val="00AE247F"/>
    <w:rsid w:val="00AE4929"/>
    <w:rsid w:val="00AE6895"/>
    <w:rsid w:val="00AE702C"/>
    <w:rsid w:val="00AE7EE3"/>
    <w:rsid w:val="00AF0DF9"/>
    <w:rsid w:val="00AF1392"/>
    <w:rsid w:val="00AF13D0"/>
    <w:rsid w:val="00AF15F5"/>
    <w:rsid w:val="00AF2E10"/>
    <w:rsid w:val="00AF32E2"/>
    <w:rsid w:val="00AF4361"/>
    <w:rsid w:val="00AF5F5B"/>
    <w:rsid w:val="00AF758A"/>
    <w:rsid w:val="00AF7D42"/>
    <w:rsid w:val="00B015EB"/>
    <w:rsid w:val="00B01A1D"/>
    <w:rsid w:val="00B023DC"/>
    <w:rsid w:val="00B037F4"/>
    <w:rsid w:val="00B03959"/>
    <w:rsid w:val="00B0505E"/>
    <w:rsid w:val="00B074C6"/>
    <w:rsid w:val="00B07B1E"/>
    <w:rsid w:val="00B10736"/>
    <w:rsid w:val="00B1074F"/>
    <w:rsid w:val="00B10BB7"/>
    <w:rsid w:val="00B134CB"/>
    <w:rsid w:val="00B13EE0"/>
    <w:rsid w:val="00B16BA0"/>
    <w:rsid w:val="00B17609"/>
    <w:rsid w:val="00B17FEE"/>
    <w:rsid w:val="00B20412"/>
    <w:rsid w:val="00B204D9"/>
    <w:rsid w:val="00B2071A"/>
    <w:rsid w:val="00B21714"/>
    <w:rsid w:val="00B21EEA"/>
    <w:rsid w:val="00B232C0"/>
    <w:rsid w:val="00B23BDF"/>
    <w:rsid w:val="00B23FC0"/>
    <w:rsid w:val="00B246FE"/>
    <w:rsid w:val="00B26334"/>
    <w:rsid w:val="00B32166"/>
    <w:rsid w:val="00B3478D"/>
    <w:rsid w:val="00B34D6C"/>
    <w:rsid w:val="00B35876"/>
    <w:rsid w:val="00B3675B"/>
    <w:rsid w:val="00B36BC5"/>
    <w:rsid w:val="00B40C73"/>
    <w:rsid w:val="00B40F06"/>
    <w:rsid w:val="00B42393"/>
    <w:rsid w:val="00B430F8"/>
    <w:rsid w:val="00B43181"/>
    <w:rsid w:val="00B4321C"/>
    <w:rsid w:val="00B43E12"/>
    <w:rsid w:val="00B464A8"/>
    <w:rsid w:val="00B46E27"/>
    <w:rsid w:val="00B473E1"/>
    <w:rsid w:val="00B507FD"/>
    <w:rsid w:val="00B511D1"/>
    <w:rsid w:val="00B51C7C"/>
    <w:rsid w:val="00B5312C"/>
    <w:rsid w:val="00B5323D"/>
    <w:rsid w:val="00B5438E"/>
    <w:rsid w:val="00B573CF"/>
    <w:rsid w:val="00B5764E"/>
    <w:rsid w:val="00B61C92"/>
    <w:rsid w:val="00B62A33"/>
    <w:rsid w:val="00B635AA"/>
    <w:rsid w:val="00B63B5F"/>
    <w:rsid w:val="00B645A0"/>
    <w:rsid w:val="00B65AB5"/>
    <w:rsid w:val="00B67395"/>
    <w:rsid w:val="00B70485"/>
    <w:rsid w:val="00B70AC8"/>
    <w:rsid w:val="00B74776"/>
    <w:rsid w:val="00B759BD"/>
    <w:rsid w:val="00B809F9"/>
    <w:rsid w:val="00B814DE"/>
    <w:rsid w:val="00B820A4"/>
    <w:rsid w:val="00B822BD"/>
    <w:rsid w:val="00B8421A"/>
    <w:rsid w:val="00B84F02"/>
    <w:rsid w:val="00B85174"/>
    <w:rsid w:val="00B854D9"/>
    <w:rsid w:val="00B8780C"/>
    <w:rsid w:val="00B8785C"/>
    <w:rsid w:val="00B90223"/>
    <w:rsid w:val="00B91826"/>
    <w:rsid w:val="00B93A85"/>
    <w:rsid w:val="00B93F60"/>
    <w:rsid w:val="00B94B2A"/>
    <w:rsid w:val="00B95279"/>
    <w:rsid w:val="00B96FE5"/>
    <w:rsid w:val="00B97488"/>
    <w:rsid w:val="00B9788A"/>
    <w:rsid w:val="00BA0346"/>
    <w:rsid w:val="00BA08A5"/>
    <w:rsid w:val="00BA0A29"/>
    <w:rsid w:val="00BA0FC5"/>
    <w:rsid w:val="00BA2158"/>
    <w:rsid w:val="00BA2919"/>
    <w:rsid w:val="00BA2BCF"/>
    <w:rsid w:val="00BA4D74"/>
    <w:rsid w:val="00BA5D75"/>
    <w:rsid w:val="00BA6D2E"/>
    <w:rsid w:val="00BA6EED"/>
    <w:rsid w:val="00BA7D75"/>
    <w:rsid w:val="00BB0041"/>
    <w:rsid w:val="00BB3B89"/>
    <w:rsid w:val="00BB63B1"/>
    <w:rsid w:val="00BC102C"/>
    <w:rsid w:val="00BC1B60"/>
    <w:rsid w:val="00BC2844"/>
    <w:rsid w:val="00BC2E2F"/>
    <w:rsid w:val="00BC34DD"/>
    <w:rsid w:val="00BC3592"/>
    <w:rsid w:val="00BC35F3"/>
    <w:rsid w:val="00BC51B0"/>
    <w:rsid w:val="00BD016D"/>
    <w:rsid w:val="00BD281D"/>
    <w:rsid w:val="00BD3E1A"/>
    <w:rsid w:val="00BD433E"/>
    <w:rsid w:val="00BD48F8"/>
    <w:rsid w:val="00BD6133"/>
    <w:rsid w:val="00BD67B3"/>
    <w:rsid w:val="00BE0E91"/>
    <w:rsid w:val="00BE10DA"/>
    <w:rsid w:val="00BE1E1D"/>
    <w:rsid w:val="00BE217A"/>
    <w:rsid w:val="00BE2511"/>
    <w:rsid w:val="00BE2F16"/>
    <w:rsid w:val="00BE3671"/>
    <w:rsid w:val="00BE3C24"/>
    <w:rsid w:val="00BE5421"/>
    <w:rsid w:val="00BE573B"/>
    <w:rsid w:val="00BE57D7"/>
    <w:rsid w:val="00BE5AE1"/>
    <w:rsid w:val="00BE5D45"/>
    <w:rsid w:val="00BE669F"/>
    <w:rsid w:val="00BE6864"/>
    <w:rsid w:val="00BE7A0C"/>
    <w:rsid w:val="00BF064A"/>
    <w:rsid w:val="00BF1AD2"/>
    <w:rsid w:val="00BF1FC9"/>
    <w:rsid w:val="00BF2330"/>
    <w:rsid w:val="00BF26A8"/>
    <w:rsid w:val="00BF2BF1"/>
    <w:rsid w:val="00BF3640"/>
    <w:rsid w:val="00BF47AF"/>
    <w:rsid w:val="00BF5FE7"/>
    <w:rsid w:val="00BF749C"/>
    <w:rsid w:val="00C006B1"/>
    <w:rsid w:val="00C009B9"/>
    <w:rsid w:val="00C02877"/>
    <w:rsid w:val="00C0441F"/>
    <w:rsid w:val="00C0519A"/>
    <w:rsid w:val="00C0600A"/>
    <w:rsid w:val="00C06A62"/>
    <w:rsid w:val="00C07141"/>
    <w:rsid w:val="00C075E9"/>
    <w:rsid w:val="00C07F5E"/>
    <w:rsid w:val="00C1028B"/>
    <w:rsid w:val="00C137BE"/>
    <w:rsid w:val="00C13B88"/>
    <w:rsid w:val="00C141BF"/>
    <w:rsid w:val="00C15492"/>
    <w:rsid w:val="00C16128"/>
    <w:rsid w:val="00C16CCA"/>
    <w:rsid w:val="00C22B10"/>
    <w:rsid w:val="00C23037"/>
    <w:rsid w:val="00C26437"/>
    <w:rsid w:val="00C26BC2"/>
    <w:rsid w:val="00C27711"/>
    <w:rsid w:val="00C27DC6"/>
    <w:rsid w:val="00C27EEA"/>
    <w:rsid w:val="00C32869"/>
    <w:rsid w:val="00C34FB5"/>
    <w:rsid w:val="00C35A54"/>
    <w:rsid w:val="00C36357"/>
    <w:rsid w:val="00C36712"/>
    <w:rsid w:val="00C36CE5"/>
    <w:rsid w:val="00C3759B"/>
    <w:rsid w:val="00C37D9D"/>
    <w:rsid w:val="00C42FF4"/>
    <w:rsid w:val="00C4319D"/>
    <w:rsid w:val="00C445C2"/>
    <w:rsid w:val="00C44EC0"/>
    <w:rsid w:val="00C4591E"/>
    <w:rsid w:val="00C460BC"/>
    <w:rsid w:val="00C47C4F"/>
    <w:rsid w:val="00C47F31"/>
    <w:rsid w:val="00C5265F"/>
    <w:rsid w:val="00C543C9"/>
    <w:rsid w:val="00C567A0"/>
    <w:rsid w:val="00C579D3"/>
    <w:rsid w:val="00C63ECE"/>
    <w:rsid w:val="00C6432C"/>
    <w:rsid w:val="00C64A44"/>
    <w:rsid w:val="00C70BA3"/>
    <w:rsid w:val="00C73FC7"/>
    <w:rsid w:val="00C74073"/>
    <w:rsid w:val="00C75C68"/>
    <w:rsid w:val="00C76196"/>
    <w:rsid w:val="00C76687"/>
    <w:rsid w:val="00C76D6D"/>
    <w:rsid w:val="00C76F0C"/>
    <w:rsid w:val="00C77179"/>
    <w:rsid w:val="00C77A18"/>
    <w:rsid w:val="00C810CB"/>
    <w:rsid w:val="00C81382"/>
    <w:rsid w:val="00C81A43"/>
    <w:rsid w:val="00C81F5B"/>
    <w:rsid w:val="00C8276E"/>
    <w:rsid w:val="00C82D84"/>
    <w:rsid w:val="00C83C59"/>
    <w:rsid w:val="00C844C2"/>
    <w:rsid w:val="00C85A84"/>
    <w:rsid w:val="00C87522"/>
    <w:rsid w:val="00C91857"/>
    <w:rsid w:val="00C9266B"/>
    <w:rsid w:val="00C93354"/>
    <w:rsid w:val="00C93845"/>
    <w:rsid w:val="00C945C1"/>
    <w:rsid w:val="00C95035"/>
    <w:rsid w:val="00C95491"/>
    <w:rsid w:val="00CA256A"/>
    <w:rsid w:val="00CA273C"/>
    <w:rsid w:val="00CA2980"/>
    <w:rsid w:val="00CA3DD0"/>
    <w:rsid w:val="00CA41B2"/>
    <w:rsid w:val="00CA68B0"/>
    <w:rsid w:val="00CA714D"/>
    <w:rsid w:val="00CA7700"/>
    <w:rsid w:val="00CA7E82"/>
    <w:rsid w:val="00CA7EEA"/>
    <w:rsid w:val="00CB0E1F"/>
    <w:rsid w:val="00CB1321"/>
    <w:rsid w:val="00CB1BEC"/>
    <w:rsid w:val="00CB25CA"/>
    <w:rsid w:val="00CB2FE1"/>
    <w:rsid w:val="00CB3924"/>
    <w:rsid w:val="00CB70AD"/>
    <w:rsid w:val="00CB7A5D"/>
    <w:rsid w:val="00CB7E9C"/>
    <w:rsid w:val="00CB7EF7"/>
    <w:rsid w:val="00CB7EFA"/>
    <w:rsid w:val="00CC01F3"/>
    <w:rsid w:val="00CC0D8E"/>
    <w:rsid w:val="00CC1800"/>
    <w:rsid w:val="00CC38BE"/>
    <w:rsid w:val="00CC458B"/>
    <w:rsid w:val="00CC45F4"/>
    <w:rsid w:val="00CC4D87"/>
    <w:rsid w:val="00CC5443"/>
    <w:rsid w:val="00CC73FC"/>
    <w:rsid w:val="00CD127D"/>
    <w:rsid w:val="00CD13AC"/>
    <w:rsid w:val="00CD14DE"/>
    <w:rsid w:val="00CD15EA"/>
    <w:rsid w:val="00CD3276"/>
    <w:rsid w:val="00CD3C75"/>
    <w:rsid w:val="00CD4C74"/>
    <w:rsid w:val="00CD5772"/>
    <w:rsid w:val="00CD6346"/>
    <w:rsid w:val="00CD75A7"/>
    <w:rsid w:val="00CE0019"/>
    <w:rsid w:val="00CE18FE"/>
    <w:rsid w:val="00CE1D06"/>
    <w:rsid w:val="00CE463E"/>
    <w:rsid w:val="00CE67C1"/>
    <w:rsid w:val="00CE6A20"/>
    <w:rsid w:val="00CF125C"/>
    <w:rsid w:val="00CF1DED"/>
    <w:rsid w:val="00CF2FB5"/>
    <w:rsid w:val="00CF30CF"/>
    <w:rsid w:val="00CF3549"/>
    <w:rsid w:val="00CF3A55"/>
    <w:rsid w:val="00CF3B1F"/>
    <w:rsid w:val="00CF58AE"/>
    <w:rsid w:val="00CF67D5"/>
    <w:rsid w:val="00CF690D"/>
    <w:rsid w:val="00CF6DAF"/>
    <w:rsid w:val="00CF7C9E"/>
    <w:rsid w:val="00D000EE"/>
    <w:rsid w:val="00D00ED5"/>
    <w:rsid w:val="00D03838"/>
    <w:rsid w:val="00D04098"/>
    <w:rsid w:val="00D04152"/>
    <w:rsid w:val="00D06BA9"/>
    <w:rsid w:val="00D06DF6"/>
    <w:rsid w:val="00D1006C"/>
    <w:rsid w:val="00D120F2"/>
    <w:rsid w:val="00D13442"/>
    <w:rsid w:val="00D13633"/>
    <w:rsid w:val="00D169F9"/>
    <w:rsid w:val="00D16F47"/>
    <w:rsid w:val="00D17C66"/>
    <w:rsid w:val="00D17D7A"/>
    <w:rsid w:val="00D20678"/>
    <w:rsid w:val="00D216B6"/>
    <w:rsid w:val="00D22D17"/>
    <w:rsid w:val="00D251F1"/>
    <w:rsid w:val="00D2649B"/>
    <w:rsid w:val="00D30EB3"/>
    <w:rsid w:val="00D32BB4"/>
    <w:rsid w:val="00D34519"/>
    <w:rsid w:val="00D34C2A"/>
    <w:rsid w:val="00D35649"/>
    <w:rsid w:val="00D358DC"/>
    <w:rsid w:val="00D36437"/>
    <w:rsid w:val="00D36774"/>
    <w:rsid w:val="00D36CD2"/>
    <w:rsid w:val="00D37203"/>
    <w:rsid w:val="00D373E7"/>
    <w:rsid w:val="00D40B2B"/>
    <w:rsid w:val="00D41173"/>
    <w:rsid w:val="00D41208"/>
    <w:rsid w:val="00D41607"/>
    <w:rsid w:val="00D418A9"/>
    <w:rsid w:val="00D42A40"/>
    <w:rsid w:val="00D44320"/>
    <w:rsid w:val="00D46BA1"/>
    <w:rsid w:val="00D46DE2"/>
    <w:rsid w:val="00D508A7"/>
    <w:rsid w:val="00D51E98"/>
    <w:rsid w:val="00D51F56"/>
    <w:rsid w:val="00D558E7"/>
    <w:rsid w:val="00D579D1"/>
    <w:rsid w:val="00D57DC6"/>
    <w:rsid w:val="00D61FD1"/>
    <w:rsid w:val="00D62A18"/>
    <w:rsid w:val="00D6323C"/>
    <w:rsid w:val="00D65324"/>
    <w:rsid w:val="00D702BD"/>
    <w:rsid w:val="00D7044B"/>
    <w:rsid w:val="00D704A1"/>
    <w:rsid w:val="00D70A3E"/>
    <w:rsid w:val="00D717E1"/>
    <w:rsid w:val="00D71D88"/>
    <w:rsid w:val="00D74FAD"/>
    <w:rsid w:val="00D75ED9"/>
    <w:rsid w:val="00D76A3C"/>
    <w:rsid w:val="00D80ADD"/>
    <w:rsid w:val="00D8117B"/>
    <w:rsid w:val="00D82749"/>
    <w:rsid w:val="00D82EF9"/>
    <w:rsid w:val="00D82F60"/>
    <w:rsid w:val="00D843E8"/>
    <w:rsid w:val="00D8554F"/>
    <w:rsid w:val="00D8722F"/>
    <w:rsid w:val="00D900F5"/>
    <w:rsid w:val="00D90BE5"/>
    <w:rsid w:val="00D911DE"/>
    <w:rsid w:val="00D91461"/>
    <w:rsid w:val="00D93A84"/>
    <w:rsid w:val="00D93B66"/>
    <w:rsid w:val="00D94018"/>
    <w:rsid w:val="00D9729C"/>
    <w:rsid w:val="00D972CD"/>
    <w:rsid w:val="00D97CAE"/>
    <w:rsid w:val="00D97D17"/>
    <w:rsid w:val="00DA1C13"/>
    <w:rsid w:val="00DA20FA"/>
    <w:rsid w:val="00DA25B9"/>
    <w:rsid w:val="00DA7F2D"/>
    <w:rsid w:val="00DB0591"/>
    <w:rsid w:val="00DB2345"/>
    <w:rsid w:val="00DB31AB"/>
    <w:rsid w:val="00DB39C7"/>
    <w:rsid w:val="00DB4237"/>
    <w:rsid w:val="00DB4365"/>
    <w:rsid w:val="00DB59A4"/>
    <w:rsid w:val="00DB5FD5"/>
    <w:rsid w:val="00DC32FA"/>
    <w:rsid w:val="00DC3906"/>
    <w:rsid w:val="00DC40A0"/>
    <w:rsid w:val="00DC5189"/>
    <w:rsid w:val="00DC6128"/>
    <w:rsid w:val="00DC71DB"/>
    <w:rsid w:val="00DD09AE"/>
    <w:rsid w:val="00DD0C7C"/>
    <w:rsid w:val="00DD2184"/>
    <w:rsid w:val="00DD2241"/>
    <w:rsid w:val="00DD4D07"/>
    <w:rsid w:val="00DD564D"/>
    <w:rsid w:val="00DE0D6E"/>
    <w:rsid w:val="00DE101F"/>
    <w:rsid w:val="00DE1BA9"/>
    <w:rsid w:val="00DE6211"/>
    <w:rsid w:val="00DF0140"/>
    <w:rsid w:val="00DF152A"/>
    <w:rsid w:val="00DF1E4F"/>
    <w:rsid w:val="00DF277D"/>
    <w:rsid w:val="00DF305B"/>
    <w:rsid w:val="00E0047B"/>
    <w:rsid w:val="00E0140D"/>
    <w:rsid w:val="00E01918"/>
    <w:rsid w:val="00E01DB1"/>
    <w:rsid w:val="00E0275F"/>
    <w:rsid w:val="00E028E5"/>
    <w:rsid w:val="00E02E72"/>
    <w:rsid w:val="00E03895"/>
    <w:rsid w:val="00E0426E"/>
    <w:rsid w:val="00E05039"/>
    <w:rsid w:val="00E0518C"/>
    <w:rsid w:val="00E057B6"/>
    <w:rsid w:val="00E0604A"/>
    <w:rsid w:val="00E063E7"/>
    <w:rsid w:val="00E06C8A"/>
    <w:rsid w:val="00E07368"/>
    <w:rsid w:val="00E07F3E"/>
    <w:rsid w:val="00E12EBB"/>
    <w:rsid w:val="00E12F47"/>
    <w:rsid w:val="00E13E23"/>
    <w:rsid w:val="00E14728"/>
    <w:rsid w:val="00E1504F"/>
    <w:rsid w:val="00E155F4"/>
    <w:rsid w:val="00E162FC"/>
    <w:rsid w:val="00E16652"/>
    <w:rsid w:val="00E17B0D"/>
    <w:rsid w:val="00E17CA9"/>
    <w:rsid w:val="00E20270"/>
    <w:rsid w:val="00E217B0"/>
    <w:rsid w:val="00E2185B"/>
    <w:rsid w:val="00E23FC5"/>
    <w:rsid w:val="00E2419F"/>
    <w:rsid w:val="00E258BB"/>
    <w:rsid w:val="00E308D9"/>
    <w:rsid w:val="00E34828"/>
    <w:rsid w:val="00E34A93"/>
    <w:rsid w:val="00E34CDD"/>
    <w:rsid w:val="00E3654C"/>
    <w:rsid w:val="00E4095E"/>
    <w:rsid w:val="00E42311"/>
    <w:rsid w:val="00E43E27"/>
    <w:rsid w:val="00E44D14"/>
    <w:rsid w:val="00E46252"/>
    <w:rsid w:val="00E4761B"/>
    <w:rsid w:val="00E47A14"/>
    <w:rsid w:val="00E5088F"/>
    <w:rsid w:val="00E51F6B"/>
    <w:rsid w:val="00E53042"/>
    <w:rsid w:val="00E53F66"/>
    <w:rsid w:val="00E57437"/>
    <w:rsid w:val="00E57958"/>
    <w:rsid w:val="00E60BB3"/>
    <w:rsid w:val="00E61D0E"/>
    <w:rsid w:val="00E62230"/>
    <w:rsid w:val="00E625F0"/>
    <w:rsid w:val="00E62DC2"/>
    <w:rsid w:val="00E62F56"/>
    <w:rsid w:val="00E64168"/>
    <w:rsid w:val="00E642F5"/>
    <w:rsid w:val="00E647E2"/>
    <w:rsid w:val="00E6566B"/>
    <w:rsid w:val="00E65949"/>
    <w:rsid w:val="00E70BE4"/>
    <w:rsid w:val="00E70F90"/>
    <w:rsid w:val="00E72585"/>
    <w:rsid w:val="00E72639"/>
    <w:rsid w:val="00E72E38"/>
    <w:rsid w:val="00E73464"/>
    <w:rsid w:val="00E736F7"/>
    <w:rsid w:val="00E7700E"/>
    <w:rsid w:val="00E816B1"/>
    <w:rsid w:val="00E81799"/>
    <w:rsid w:val="00E81B1F"/>
    <w:rsid w:val="00E84CDF"/>
    <w:rsid w:val="00E84EA8"/>
    <w:rsid w:val="00E85019"/>
    <w:rsid w:val="00E947DF"/>
    <w:rsid w:val="00E96061"/>
    <w:rsid w:val="00E9798F"/>
    <w:rsid w:val="00E97E58"/>
    <w:rsid w:val="00EA148B"/>
    <w:rsid w:val="00EA3A5C"/>
    <w:rsid w:val="00EA3F1B"/>
    <w:rsid w:val="00EA3F60"/>
    <w:rsid w:val="00EA50D1"/>
    <w:rsid w:val="00EA5CE4"/>
    <w:rsid w:val="00EA6901"/>
    <w:rsid w:val="00EA79F7"/>
    <w:rsid w:val="00EB0474"/>
    <w:rsid w:val="00EB3413"/>
    <w:rsid w:val="00EB3ACF"/>
    <w:rsid w:val="00EB49AF"/>
    <w:rsid w:val="00EB5853"/>
    <w:rsid w:val="00EB60AC"/>
    <w:rsid w:val="00EB6DBE"/>
    <w:rsid w:val="00EB7596"/>
    <w:rsid w:val="00EB7D0E"/>
    <w:rsid w:val="00EC21EB"/>
    <w:rsid w:val="00EC2B77"/>
    <w:rsid w:val="00EC570C"/>
    <w:rsid w:val="00EC57F7"/>
    <w:rsid w:val="00EC5B5D"/>
    <w:rsid w:val="00EC6319"/>
    <w:rsid w:val="00EC6679"/>
    <w:rsid w:val="00EC6F8F"/>
    <w:rsid w:val="00EC7909"/>
    <w:rsid w:val="00ED028A"/>
    <w:rsid w:val="00ED29CD"/>
    <w:rsid w:val="00ED2E8E"/>
    <w:rsid w:val="00ED3C07"/>
    <w:rsid w:val="00ED4287"/>
    <w:rsid w:val="00ED61C6"/>
    <w:rsid w:val="00ED78EA"/>
    <w:rsid w:val="00ED7F65"/>
    <w:rsid w:val="00EE0B5E"/>
    <w:rsid w:val="00EE1345"/>
    <w:rsid w:val="00EE3A40"/>
    <w:rsid w:val="00EE45E2"/>
    <w:rsid w:val="00EE4C21"/>
    <w:rsid w:val="00EE56F7"/>
    <w:rsid w:val="00EE6623"/>
    <w:rsid w:val="00EE6B23"/>
    <w:rsid w:val="00EE6E6E"/>
    <w:rsid w:val="00EE72F6"/>
    <w:rsid w:val="00EF1737"/>
    <w:rsid w:val="00EF2A18"/>
    <w:rsid w:val="00EF2B68"/>
    <w:rsid w:val="00EF2CA5"/>
    <w:rsid w:val="00EF4615"/>
    <w:rsid w:val="00EF4C9F"/>
    <w:rsid w:val="00EF5B27"/>
    <w:rsid w:val="00EF708D"/>
    <w:rsid w:val="00EF73A8"/>
    <w:rsid w:val="00EF79CE"/>
    <w:rsid w:val="00F002CB"/>
    <w:rsid w:val="00F024AF"/>
    <w:rsid w:val="00F03644"/>
    <w:rsid w:val="00F05B21"/>
    <w:rsid w:val="00F05C3B"/>
    <w:rsid w:val="00F063A0"/>
    <w:rsid w:val="00F06477"/>
    <w:rsid w:val="00F06B90"/>
    <w:rsid w:val="00F119D4"/>
    <w:rsid w:val="00F125B2"/>
    <w:rsid w:val="00F12AC2"/>
    <w:rsid w:val="00F1378D"/>
    <w:rsid w:val="00F13D89"/>
    <w:rsid w:val="00F13E5C"/>
    <w:rsid w:val="00F142FD"/>
    <w:rsid w:val="00F157D6"/>
    <w:rsid w:val="00F15FD9"/>
    <w:rsid w:val="00F1690D"/>
    <w:rsid w:val="00F2044E"/>
    <w:rsid w:val="00F2169D"/>
    <w:rsid w:val="00F22C7F"/>
    <w:rsid w:val="00F2436E"/>
    <w:rsid w:val="00F274DB"/>
    <w:rsid w:val="00F313B4"/>
    <w:rsid w:val="00F32506"/>
    <w:rsid w:val="00F365A9"/>
    <w:rsid w:val="00F36D1A"/>
    <w:rsid w:val="00F3737E"/>
    <w:rsid w:val="00F37455"/>
    <w:rsid w:val="00F375EE"/>
    <w:rsid w:val="00F37C99"/>
    <w:rsid w:val="00F41B4E"/>
    <w:rsid w:val="00F431CB"/>
    <w:rsid w:val="00F50D62"/>
    <w:rsid w:val="00F516D2"/>
    <w:rsid w:val="00F51803"/>
    <w:rsid w:val="00F521A7"/>
    <w:rsid w:val="00F53093"/>
    <w:rsid w:val="00F53F83"/>
    <w:rsid w:val="00F547A2"/>
    <w:rsid w:val="00F54B87"/>
    <w:rsid w:val="00F57B79"/>
    <w:rsid w:val="00F6184E"/>
    <w:rsid w:val="00F618E6"/>
    <w:rsid w:val="00F62B68"/>
    <w:rsid w:val="00F63550"/>
    <w:rsid w:val="00F643D8"/>
    <w:rsid w:val="00F64E57"/>
    <w:rsid w:val="00F667AF"/>
    <w:rsid w:val="00F66C28"/>
    <w:rsid w:val="00F67BF1"/>
    <w:rsid w:val="00F67D7F"/>
    <w:rsid w:val="00F67DC9"/>
    <w:rsid w:val="00F67FC2"/>
    <w:rsid w:val="00F71DE5"/>
    <w:rsid w:val="00F72957"/>
    <w:rsid w:val="00F73960"/>
    <w:rsid w:val="00F7571E"/>
    <w:rsid w:val="00F7729C"/>
    <w:rsid w:val="00F807BE"/>
    <w:rsid w:val="00F817E5"/>
    <w:rsid w:val="00F8219A"/>
    <w:rsid w:val="00F82922"/>
    <w:rsid w:val="00F82F5D"/>
    <w:rsid w:val="00F83D9A"/>
    <w:rsid w:val="00F84731"/>
    <w:rsid w:val="00F8560A"/>
    <w:rsid w:val="00F85E02"/>
    <w:rsid w:val="00F8637B"/>
    <w:rsid w:val="00F86EA4"/>
    <w:rsid w:val="00F86F67"/>
    <w:rsid w:val="00F87EAD"/>
    <w:rsid w:val="00F928F5"/>
    <w:rsid w:val="00F93614"/>
    <w:rsid w:val="00F938FC"/>
    <w:rsid w:val="00F94CF7"/>
    <w:rsid w:val="00F951C8"/>
    <w:rsid w:val="00F9533E"/>
    <w:rsid w:val="00F9542A"/>
    <w:rsid w:val="00F96389"/>
    <w:rsid w:val="00FA141F"/>
    <w:rsid w:val="00FA179E"/>
    <w:rsid w:val="00FA2507"/>
    <w:rsid w:val="00FA6996"/>
    <w:rsid w:val="00FB070E"/>
    <w:rsid w:val="00FB0960"/>
    <w:rsid w:val="00FB176C"/>
    <w:rsid w:val="00FB2BAF"/>
    <w:rsid w:val="00FB3B1B"/>
    <w:rsid w:val="00FB3C5E"/>
    <w:rsid w:val="00FB5763"/>
    <w:rsid w:val="00FB5E37"/>
    <w:rsid w:val="00FC00E4"/>
    <w:rsid w:val="00FC0166"/>
    <w:rsid w:val="00FC1ADA"/>
    <w:rsid w:val="00FC1B35"/>
    <w:rsid w:val="00FC1C2D"/>
    <w:rsid w:val="00FC1CAC"/>
    <w:rsid w:val="00FC62DC"/>
    <w:rsid w:val="00FD0080"/>
    <w:rsid w:val="00FD010C"/>
    <w:rsid w:val="00FD0156"/>
    <w:rsid w:val="00FD01E6"/>
    <w:rsid w:val="00FD0DB2"/>
    <w:rsid w:val="00FD0FB4"/>
    <w:rsid w:val="00FD1845"/>
    <w:rsid w:val="00FD1CB6"/>
    <w:rsid w:val="00FD3B5D"/>
    <w:rsid w:val="00FD472E"/>
    <w:rsid w:val="00FD5EEC"/>
    <w:rsid w:val="00FD70CF"/>
    <w:rsid w:val="00FD79A4"/>
    <w:rsid w:val="00FE0005"/>
    <w:rsid w:val="00FE0770"/>
    <w:rsid w:val="00FE2C93"/>
    <w:rsid w:val="00FE463E"/>
    <w:rsid w:val="00FE486C"/>
    <w:rsid w:val="00FE5369"/>
    <w:rsid w:val="00FE54AA"/>
    <w:rsid w:val="00FF002A"/>
    <w:rsid w:val="00FF36D9"/>
    <w:rsid w:val="00FF4941"/>
    <w:rsid w:val="00FF71A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0636"/>
  <w15:chartTrackingRefBased/>
  <w15:docId w15:val="{CC113496-9B25-43E2-915F-C8F64CB3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23FE0"/>
    <w:pPr>
      <w:jc w:val="both"/>
    </w:pPr>
  </w:style>
  <w:style w:type="character" w:customStyle="1" w:styleId="10">
    <w:name w:val="Стиль1 Знак"/>
    <w:basedOn w:val="a0"/>
    <w:link w:val="1"/>
    <w:rsid w:val="00423FE0"/>
    <w:rPr>
      <w:rFonts w:ascii="Times New Roman" w:hAnsi="Times New Roman"/>
      <w:sz w:val="24"/>
    </w:rPr>
  </w:style>
  <w:style w:type="table" w:styleId="a3">
    <w:name w:val="Table Grid"/>
    <w:basedOn w:val="a1"/>
    <w:uiPriority w:val="39"/>
    <w:rsid w:val="004D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Стрижова Елена Ивановна</dc:creator>
  <cp:keywords/>
  <dc:description/>
  <cp:lastModifiedBy>Кичемаева Анна Вадимовна</cp:lastModifiedBy>
  <cp:revision>3</cp:revision>
  <dcterms:created xsi:type="dcterms:W3CDTF">2019-08-14T05:11:00Z</dcterms:created>
  <dcterms:modified xsi:type="dcterms:W3CDTF">2019-08-14T06:04:00Z</dcterms:modified>
</cp:coreProperties>
</file>